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CD34A" w14:textId="77777777" w:rsidR="0034047D" w:rsidRDefault="0034047D" w:rsidP="00B408D1">
      <w:pPr>
        <w:jc w:val="center"/>
        <w:rPr>
          <w:b/>
          <w:szCs w:val="30"/>
        </w:rPr>
      </w:pPr>
    </w:p>
    <w:p w14:paraId="20FBFD99" w14:textId="6BD2819F" w:rsidR="0034047D" w:rsidRDefault="00974E12" w:rsidP="00974E12">
      <w:pPr>
        <w:tabs>
          <w:tab w:val="left" w:pos="6804"/>
        </w:tabs>
        <w:spacing w:after="120" w:line="280" w:lineRule="exact"/>
        <w:ind w:left="9214" w:hanging="3544"/>
        <w:jc w:val="center"/>
        <w:rPr>
          <w:szCs w:val="30"/>
        </w:rPr>
      </w:pPr>
      <w:r>
        <w:rPr>
          <w:szCs w:val="30"/>
        </w:rPr>
        <w:t xml:space="preserve">                   </w:t>
      </w:r>
      <w:r w:rsidR="0034047D">
        <w:rPr>
          <w:szCs w:val="30"/>
        </w:rPr>
        <w:t>УТВЕРЖДЕНО</w:t>
      </w:r>
    </w:p>
    <w:p w14:paraId="789807C5" w14:textId="77777777" w:rsidR="00974E12" w:rsidRDefault="0034047D" w:rsidP="00974E12">
      <w:pPr>
        <w:tabs>
          <w:tab w:val="left" w:pos="6804"/>
        </w:tabs>
        <w:spacing w:after="120" w:line="280" w:lineRule="exact"/>
        <w:ind w:left="9214" w:hanging="3544"/>
        <w:jc w:val="right"/>
        <w:rPr>
          <w:szCs w:val="30"/>
        </w:rPr>
      </w:pPr>
      <w:r>
        <w:rPr>
          <w:szCs w:val="30"/>
        </w:rPr>
        <w:t>Приказ директора государственного</w:t>
      </w:r>
    </w:p>
    <w:p w14:paraId="7E3C943F" w14:textId="05C394A5" w:rsidR="0034047D" w:rsidRDefault="00974E12" w:rsidP="00974E12">
      <w:pPr>
        <w:tabs>
          <w:tab w:val="left" w:pos="6804"/>
        </w:tabs>
        <w:spacing w:after="120" w:line="280" w:lineRule="exact"/>
        <w:ind w:left="9214" w:hanging="3544"/>
        <w:jc w:val="center"/>
        <w:rPr>
          <w:szCs w:val="30"/>
        </w:rPr>
      </w:pPr>
      <w:r>
        <w:rPr>
          <w:szCs w:val="30"/>
        </w:rPr>
        <w:t xml:space="preserve">                                     </w:t>
      </w:r>
      <w:r w:rsidR="0034047D">
        <w:rPr>
          <w:szCs w:val="30"/>
        </w:rPr>
        <w:t xml:space="preserve"> учреждения образования</w:t>
      </w:r>
    </w:p>
    <w:p w14:paraId="66BB1793" w14:textId="3B2A365D" w:rsidR="0034047D" w:rsidRPr="00EB636D" w:rsidRDefault="00974E12" w:rsidP="00974E12">
      <w:pPr>
        <w:tabs>
          <w:tab w:val="left" w:pos="6804"/>
        </w:tabs>
        <w:spacing w:after="120" w:line="280" w:lineRule="exact"/>
        <w:ind w:left="9214" w:hanging="3544"/>
        <w:jc w:val="center"/>
        <w:rPr>
          <w:color w:val="C00000"/>
          <w:szCs w:val="30"/>
        </w:rPr>
      </w:pPr>
      <w:r w:rsidRPr="00EB636D">
        <w:rPr>
          <w:color w:val="C00000"/>
          <w:szCs w:val="30"/>
        </w:rPr>
        <w:t xml:space="preserve">                                                 </w:t>
      </w:r>
      <w:r w:rsidR="0034047D" w:rsidRPr="00EB636D">
        <w:rPr>
          <w:color w:val="C00000"/>
          <w:szCs w:val="30"/>
        </w:rPr>
        <w:t>«</w:t>
      </w:r>
      <w:r w:rsidRPr="00EB636D">
        <w:rPr>
          <w:color w:val="C00000"/>
          <w:szCs w:val="30"/>
        </w:rPr>
        <w:t>Средняя школа  №8</w:t>
      </w:r>
      <w:r w:rsidR="0034047D" w:rsidRPr="00EB636D">
        <w:rPr>
          <w:color w:val="C00000"/>
          <w:szCs w:val="30"/>
        </w:rPr>
        <w:t xml:space="preserve"> </w:t>
      </w:r>
      <w:proofErr w:type="spellStart"/>
      <w:r w:rsidR="0034047D" w:rsidRPr="00EB636D">
        <w:rPr>
          <w:color w:val="C00000"/>
          <w:szCs w:val="30"/>
        </w:rPr>
        <w:t>г</w:t>
      </w:r>
      <w:proofErr w:type="gramStart"/>
      <w:r w:rsidR="0034047D" w:rsidRPr="00EB636D">
        <w:rPr>
          <w:color w:val="C00000"/>
          <w:szCs w:val="30"/>
        </w:rPr>
        <w:t>.Ж</w:t>
      </w:r>
      <w:proofErr w:type="gramEnd"/>
      <w:r w:rsidR="0034047D" w:rsidRPr="00EB636D">
        <w:rPr>
          <w:color w:val="C00000"/>
          <w:szCs w:val="30"/>
        </w:rPr>
        <w:t>одино</w:t>
      </w:r>
      <w:proofErr w:type="spellEnd"/>
      <w:r w:rsidR="0034047D" w:rsidRPr="00EB636D">
        <w:rPr>
          <w:color w:val="C00000"/>
          <w:szCs w:val="30"/>
        </w:rPr>
        <w:t>»</w:t>
      </w:r>
    </w:p>
    <w:p w14:paraId="75102188" w14:textId="6221968F" w:rsidR="0034047D" w:rsidRPr="00EB636D" w:rsidRDefault="00974E12" w:rsidP="00974E12">
      <w:pPr>
        <w:tabs>
          <w:tab w:val="left" w:pos="6804"/>
        </w:tabs>
        <w:spacing w:after="120" w:line="280" w:lineRule="exact"/>
        <w:ind w:left="9214" w:hanging="3544"/>
        <w:rPr>
          <w:color w:val="C00000"/>
          <w:szCs w:val="30"/>
        </w:rPr>
      </w:pPr>
      <w:r w:rsidRPr="00EB636D">
        <w:rPr>
          <w:color w:val="C00000"/>
          <w:szCs w:val="30"/>
        </w:rPr>
        <w:t xml:space="preserve">                                                          </w:t>
      </w:r>
      <w:r w:rsidR="00EB636D" w:rsidRPr="00EB636D">
        <w:rPr>
          <w:color w:val="C00000"/>
          <w:szCs w:val="30"/>
        </w:rPr>
        <w:t>04.</w:t>
      </w:r>
      <w:r w:rsidR="00921DA1" w:rsidRPr="00EB636D">
        <w:rPr>
          <w:color w:val="C00000"/>
          <w:szCs w:val="30"/>
        </w:rPr>
        <w:t>04</w:t>
      </w:r>
      <w:r w:rsidR="0034047D" w:rsidRPr="00EB636D">
        <w:rPr>
          <w:color w:val="C00000"/>
          <w:szCs w:val="30"/>
        </w:rPr>
        <w:t xml:space="preserve">.2024 № </w:t>
      </w:r>
      <w:r w:rsidR="00EB636D" w:rsidRPr="00EB636D">
        <w:rPr>
          <w:color w:val="C00000"/>
          <w:szCs w:val="30"/>
        </w:rPr>
        <w:t>250</w:t>
      </w:r>
    </w:p>
    <w:p w14:paraId="6573354D" w14:textId="77777777" w:rsidR="0034047D" w:rsidRPr="00EB636D" w:rsidRDefault="0034047D" w:rsidP="007F0277">
      <w:pPr>
        <w:rPr>
          <w:b/>
          <w:color w:val="C00000"/>
          <w:szCs w:val="30"/>
        </w:rPr>
      </w:pPr>
    </w:p>
    <w:p w14:paraId="5382AE3C" w14:textId="350BE40D" w:rsidR="00B408D1" w:rsidRPr="00EB636D" w:rsidRDefault="00B408D1" w:rsidP="00921DA1">
      <w:pPr>
        <w:jc w:val="center"/>
        <w:rPr>
          <w:b/>
          <w:color w:val="C00000"/>
          <w:szCs w:val="30"/>
        </w:rPr>
      </w:pPr>
      <w:r w:rsidRPr="00EB636D">
        <w:rPr>
          <w:b/>
          <w:color w:val="C00000"/>
          <w:szCs w:val="30"/>
        </w:rPr>
        <w:t xml:space="preserve">ПЛАН проведения мероприятий </w:t>
      </w:r>
      <w:r w:rsidRPr="00EB636D">
        <w:rPr>
          <w:b/>
          <w:color w:val="C00000"/>
          <w:szCs w:val="30"/>
        </w:rPr>
        <w:br/>
      </w:r>
      <w:r w:rsidRPr="00EB636D">
        <w:rPr>
          <w:b/>
          <w:color w:val="C00000"/>
          <w:szCs w:val="30"/>
          <w:lang w:val="en-US"/>
        </w:rPr>
        <w:t>XII</w:t>
      </w:r>
      <w:r w:rsidR="00921DA1" w:rsidRPr="00EB636D">
        <w:rPr>
          <w:b/>
          <w:color w:val="C00000"/>
          <w:szCs w:val="30"/>
          <w:lang w:val="en-US"/>
        </w:rPr>
        <w:t>I</w:t>
      </w:r>
      <w:r w:rsidRPr="00EB636D">
        <w:rPr>
          <w:b/>
          <w:color w:val="C00000"/>
          <w:szCs w:val="30"/>
        </w:rPr>
        <w:t xml:space="preserve"> </w:t>
      </w:r>
      <w:r w:rsidR="0029575F" w:rsidRPr="00EB636D">
        <w:rPr>
          <w:b/>
          <w:color w:val="C00000"/>
          <w:szCs w:val="30"/>
        </w:rPr>
        <w:t xml:space="preserve">педагогического </w:t>
      </w:r>
      <w:r w:rsidRPr="00EB636D">
        <w:rPr>
          <w:b/>
          <w:color w:val="C00000"/>
          <w:szCs w:val="30"/>
        </w:rPr>
        <w:t>марафона</w:t>
      </w:r>
      <w:r w:rsidR="0029575F" w:rsidRPr="00EB636D">
        <w:rPr>
          <w:b/>
          <w:color w:val="C00000"/>
          <w:szCs w:val="30"/>
        </w:rPr>
        <w:t xml:space="preserve"> руководящих работников и специалистов образования Минской области «Педагог -</w:t>
      </w:r>
      <w:r w:rsidR="00164D0D" w:rsidRPr="00EB636D">
        <w:rPr>
          <w:b/>
          <w:color w:val="C00000"/>
          <w:szCs w:val="30"/>
        </w:rPr>
        <w:t xml:space="preserve"> </w:t>
      </w:r>
      <w:r w:rsidR="0029575F" w:rsidRPr="00EB636D">
        <w:rPr>
          <w:b/>
          <w:color w:val="C00000"/>
          <w:szCs w:val="30"/>
        </w:rPr>
        <w:t>качество, доступность и развитие»</w:t>
      </w:r>
    </w:p>
    <w:p w14:paraId="5763088A" w14:textId="04BB69F3" w:rsidR="00B408D1" w:rsidRPr="00EB636D" w:rsidRDefault="00B408D1" w:rsidP="00921DA1">
      <w:pPr>
        <w:jc w:val="center"/>
        <w:rPr>
          <w:b/>
          <w:color w:val="C00000"/>
          <w:szCs w:val="30"/>
        </w:rPr>
      </w:pPr>
      <w:r w:rsidRPr="00EB636D">
        <w:rPr>
          <w:b/>
          <w:color w:val="C00000"/>
          <w:szCs w:val="30"/>
        </w:rPr>
        <w:t>в государственном учреждении образования</w:t>
      </w:r>
    </w:p>
    <w:p w14:paraId="0D4B80AF" w14:textId="77777777" w:rsidR="00B408D1" w:rsidRPr="00EB636D" w:rsidRDefault="00B408D1" w:rsidP="00921DA1">
      <w:pPr>
        <w:jc w:val="center"/>
        <w:rPr>
          <w:b/>
          <w:color w:val="C00000"/>
          <w:szCs w:val="30"/>
        </w:rPr>
      </w:pPr>
      <w:r w:rsidRPr="00EB636D">
        <w:rPr>
          <w:b/>
          <w:color w:val="C00000"/>
          <w:szCs w:val="30"/>
        </w:rPr>
        <w:t>«Средняя школа №8 г. Жодино»</w:t>
      </w:r>
    </w:p>
    <w:p w14:paraId="6ED789FE" w14:textId="77777777" w:rsidR="00B408D1" w:rsidRPr="00EB636D" w:rsidRDefault="00B408D1" w:rsidP="00B408D1">
      <w:pPr>
        <w:ind w:firstLine="708"/>
        <w:jc w:val="both"/>
        <w:rPr>
          <w:color w:val="C00000"/>
          <w:szCs w:val="30"/>
        </w:rPr>
      </w:pPr>
    </w:p>
    <w:tbl>
      <w:tblPr>
        <w:tblStyle w:val="a3"/>
        <w:tblW w:w="5295" w:type="pct"/>
        <w:tblLook w:val="04A0" w:firstRow="1" w:lastRow="0" w:firstColumn="1" w:lastColumn="0" w:noHBand="0" w:noVBand="1"/>
      </w:tblPr>
      <w:tblGrid>
        <w:gridCol w:w="2820"/>
        <w:gridCol w:w="2757"/>
        <w:gridCol w:w="1976"/>
        <w:gridCol w:w="1708"/>
        <w:gridCol w:w="2096"/>
        <w:gridCol w:w="4301"/>
      </w:tblGrid>
      <w:tr w:rsidR="00BF0DDC" w:rsidRPr="00C67146" w14:paraId="2B9F5004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D0AE" w14:textId="77777777" w:rsidR="00BF0DDC" w:rsidRPr="00EB636D" w:rsidRDefault="00BF0DDC" w:rsidP="008B382C">
            <w:pPr>
              <w:jc w:val="both"/>
              <w:rPr>
                <w:b/>
                <w:b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color w:val="002060"/>
                <w:sz w:val="26"/>
                <w:szCs w:val="26"/>
              </w:rPr>
              <w:t>Название/Тема</w:t>
            </w:r>
          </w:p>
          <w:p w14:paraId="6EB38357" w14:textId="77777777" w:rsidR="00BF0DDC" w:rsidRPr="00EB636D" w:rsidRDefault="00BF0DDC" w:rsidP="008B382C">
            <w:pPr>
              <w:jc w:val="both"/>
              <w:rPr>
                <w:b/>
                <w:b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color w:val="002060"/>
                <w:sz w:val="26"/>
                <w:szCs w:val="26"/>
              </w:rPr>
              <w:t>мероприятия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A287" w14:textId="77777777" w:rsidR="00BF0DDC" w:rsidRPr="00EB636D" w:rsidRDefault="00BF0DDC" w:rsidP="008B382C">
            <w:pPr>
              <w:jc w:val="both"/>
              <w:rPr>
                <w:b/>
                <w:b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color w:val="002060"/>
                <w:sz w:val="26"/>
                <w:szCs w:val="26"/>
              </w:rPr>
              <w:t>Форма проведения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140D" w14:textId="77777777" w:rsidR="00BF0DDC" w:rsidRPr="00EB636D" w:rsidRDefault="00BF0DDC" w:rsidP="008B382C">
            <w:pPr>
              <w:jc w:val="both"/>
              <w:rPr>
                <w:b/>
                <w:b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color w:val="002060"/>
                <w:sz w:val="26"/>
                <w:szCs w:val="26"/>
              </w:rPr>
              <w:t>Категория участников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E5B3" w14:textId="4A9E1D51" w:rsidR="00BF0DDC" w:rsidRPr="00EB636D" w:rsidRDefault="00692D3B" w:rsidP="008B382C">
            <w:pPr>
              <w:jc w:val="both"/>
              <w:rPr>
                <w:b/>
                <w:b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color w:val="002060"/>
                <w:sz w:val="26"/>
                <w:szCs w:val="26"/>
              </w:rPr>
              <w:t>Место проведение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F30" w14:textId="069D4CD5" w:rsidR="00BF0DDC" w:rsidRPr="00EB636D" w:rsidRDefault="00692D3B" w:rsidP="008B382C">
            <w:pPr>
              <w:jc w:val="both"/>
              <w:rPr>
                <w:b/>
                <w:b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color w:val="002060"/>
                <w:sz w:val="26"/>
                <w:szCs w:val="26"/>
              </w:rPr>
              <w:t>В</w:t>
            </w:r>
            <w:r w:rsidR="00BF0DDC" w:rsidRPr="00EB636D">
              <w:rPr>
                <w:b/>
                <w:bCs/>
                <w:color w:val="002060"/>
                <w:sz w:val="26"/>
                <w:szCs w:val="26"/>
              </w:rPr>
              <w:t>ремя проведения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EEEA" w14:textId="77777777" w:rsidR="0041619F" w:rsidRPr="00EB636D" w:rsidRDefault="0041619F" w:rsidP="008B382C">
            <w:pPr>
              <w:jc w:val="both"/>
              <w:rPr>
                <w:b/>
                <w:b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color w:val="002060"/>
                <w:sz w:val="26"/>
                <w:szCs w:val="26"/>
              </w:rPr>
              <w:t xml:space="preserve"> Ответственные,</w:t>
            </w:r>
          </w:p>
          <w:p w14:paraId="21A3FFF6" w14:textId="20DE6714" w:rsidR="00BF0DDC" w:rsidRPr="00EB636D" w:rsidRDefault="00CF4CA5" w:rsidP="008B382C">
            <w:pPr>
              <w:jc w:val="both"/>
              <w:rPr>
                <w:b/>
                <w:b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color w:val="002060"/>
                <w:sz w:val="26"/>
                <w:szCs w:val="26"/>
              </w:rPr>
              <w:t>к</w:t>
            </w:r>
            <w:r w:rsidR="00BF0DDC" w:rsidRPr="00EB636D">
              <w:rPr>
                <w:b/>
                <w:bCs/>
                <w:color w:val="002060"/>
                <w:sz w:val="26"/>
                <w:szCs w:val="26"/>
              </w:rPr>
              <w:t>раткая аннотация одного (двух) мероприятий</w:t>
            </w:r>
          </w:p>
        </w:tc>
      </w:tr>
      <w:tr w:rsidR="00BA1403" w:rsidRPr="00C67146" w14:paraId="7CAE405B" w14:textId="77777777" w:rsidTr="003A578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684" w14:textId="13268486" w:rsidR="00BA1403" w:rsidRPr="00EB636D" w:rsidRDefault="00CF4CA5" w:rsidP="00D770BE">
            <w:pPr>
              <w:jc w:val="center"/>
              <w:rPr>
                <w:b/>
                <w:bCs/>
                <w:iCs/>
                <w:color w:val="001B50"/>
                <w:sz w:val="26"/>
                <w:szCs w:val="26"/>
              </w:rPr>
            </w:pPr>
            <w:r w:rsidRPr="00EB636D">
              <w:rPr>
                <w:b/>
                <w:bCs/>
                <w:iCs/>
                <w:color w:val="001B50"/>
                <w:sz w:val="26"/>
                <w:szCs w:val="26"/>
              </w:rPr>
              <w:t>08.04.2024</w:t>
            </w:r>
            <w:r w:rsidR="00F009FE" w:rsidRPr="00EB636D">
              <w:rPr>
                <w:b/>
                <w:bCs/>
                <w:iCs/>
                <w:color w:val="001B50"/>
                <w:sz w:val="26"/>
                <w:szCs w:val="26"/>
              </w:rPr>
              <w:t xml:space="preserve"> </w:t>
            </w:r>
            <w:r w:rsidR="00BA1403" w:rsidRPr="00EB636D">
              <w:rPr>
                <w:b/>
                <w:bCs/>
                <w:iCs/>
                <w:color w:val="001B50"/>
                <w:sz w:val="26"/>
                <w:szCs w:val="26"/>
              </w:rPr>
              <w:t xml:space="preserve">Понедельник </w:t>
            </w:r>
            <w:proofErr w:type="gramStart"/>
            <w:r w:rsidR="00BA1403" w:rsidRPr="00EB636D">
              <w:rPr>
                <w:b/>
                <w:bCs/>
                <w:iCs/>
                <w:color w:val="001B50"/>
                <w:sz w:val="26"/>
                <w:szCs w:val="26"/>
              </w:rPr>
              <w:t>–Д</w:t>
            </w:r>
            <w:proofErr w:type="gramEnd"/>
            <w:r w:rsidR="00BA1403" w:rsidRPr="00EB636D">
              <w:rPr>
                <w:b/>
                <w:bCs/>
                <w:iCs/>
                <w:color w:val="001B50"/>
                <w:sz w:val="26"/>
                <w:szCs w:val="26"/>
              </w:rPr>
              <w:t>ень школьного библиотекаря</w:t>
            </w:r>
          </w:p>
        </w:tc>
      </w:tr>
      <w:tr w:rsidR="003A578B" w:rsidRPr="00C67146" w14:paraId="2CB648DD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B0F" w14:textId="49994DFA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«Миром правят </w:t>
            </w:r>
            <w:proofErr w:type="gramStart"/>
            <w:r w:rsidRPr="00EB636D">
              <w:rPr>
                <w:b/>
                <w:i/>
                <w:color w:val="002060"/>
                <w:sz w:val="26"/>
                <w:szCs w:val="26"/>
              </w:rPr>
              <w:t>смелые</w:t>
            </w:r>
            <w:proofErr w:type="gram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мечтами»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CC9" w14:textId="3639D081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Книжно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>-иллюстративная выставка.</w:t>
            </w:r>
          </w:p>
          <w:p w14:paraId="3AD9B3FF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  <w:p w14:paraId="14D3D8CC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Беседа у выставки.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AE3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  <w:p w14:paraId="27722341" w14:textId="0987EB06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4-11 классы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6F63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Библиотека, </w:t>
            </w:r>
          </w:p>
          <w:p w14:paraId="60BF37E6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410B4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  <w:p w14:paraId="66E7ECEC" w14:textId="53EFB264" w:rsidR="003A578B" w:rsidRPr="00EB636D" w:rsidRDefault="00803E4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13</w:t>
            </w:r>
            <w:r w:rsidR="003A578B" w:rsidRPr="00EB636D">
              <w:rPr>
                <w:b/>
                <w:i/>
                <w:color w:val="002060"/>
                <w:sz w:val="26"/>
                <w:szCs w:val="26"/>
              </w:rPr>
              <w:t>.00</w:t>
            </w:r>
          </w:p>
          <w:p w14:paraId="3D89BB8C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  <w:p w14:paraId="38B66FEF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  <w:p w14:paraId="4BE8BB6E" w14:textId="08C234F3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7A302" w14:textId="2CB6689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Зав. библиотекой </w:t>
            </w: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Вислогузова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М.Б.</w:t>
            </w:r>
          </w:p>
          <w:p w14:paraId="22D050BE" w14:textId="37787F41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Добрым советчиком </w:t>
            </w:r>
            <w:r w:rsidR="00FD0FED" w:rsidRPr="00EB636D">
              <w:rPr>
                <w:b/>
                <w:i/>
                <w:color w:val="002060"/>
                <w:sz w:val="26"/>
                <w:szCs w:val="26"/>
              </w:rPr>
              <w:t xml:space="preserve">в выборе  сферы деятельности </w:t>
            </w:r>
            <w:r w:rsidR="00FF5023" w:rsidRPr="00EB636D">
              <w:rPr>
                <w:b/>
                <w:i/>
                <w:color w:val="002060"/>
                <w:sz w:val="26"/>
                <w:szCs w:val="26"/>
              </w:rPr>
              <w:t>может стать книга. С ее помощью</w:t>
            </w:r>
            <w:r w:rsidR="001A0683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совершим путешествие в мир профессий,  узнаем о требованиях, которые предъявляет каждая </w:t>
            </w:r>
            <w:r w:rsidR="00202C19" w:rsidRPr="00EB636D">
              <w:rPr>
                <w:b/>
                <w:i/>
                <w:color w:val="002060"/>
                <w:sz w:val="26"/>
                <w:szCs w:val="26"/>
              </w:rPr>
              <w:t xml:space="preserve">из них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к </w:t>
            </w:r>
            <w:r w:rsidR="00202C19" w:rsidRPr="00EB636D">
              <w:rPr>
                <w:b/>
                <w:i/>
                <w:color w:val="002060"/>
                <w:sz w:val="26"/>
                <w:szCs w:val="26"/>
              </w:rPr>
              <w:t xml:space="preserve"> личным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качествам человека.   </w:t>
            </w:r>
          </w:p>
        </w:tc>
      </w:tr>
      <w:tr w:rsidR="003A578B" w:rsidRPr="00C67146" w14:paraId="14174257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53A" w14:textId="3506C29B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Кем быть?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F66" w14:textId="75986255" w:rsidR="003A578B" w:rsidRPr="00EB636D" w:rsidRDefault="00F67C6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Выставка</w:t>
            </w:r>
            <w:r w:rsidR="003A578B" w:rsidRPr="00EB636D">
              <w:rPr>
                <w:b/>
                <w:i/>
                <w:color w:val="002060"/>
                <w:sz w:val="26"/>
                <w:szCs w:val="26"/>
              </w:rPr>
              <w:t>-презентация одного журнала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0EB" w14:textId="304F123C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9,11</w:t>
            </w: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813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D4A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84C" w14:textId="77777777" w:rsidR="003A578B" w:rsidRPr="00EB636D" w:rsidRDefault="003A57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</w:tr>
      <w:tr w:rsidR="00531AD6" w:rsidRPr="00C67146" w14:paraId="3EA933EC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29E" w14:textId="08680B1E" w:rsidR="00531AD6" w:rsidRPr="00EB636D" w:rsidRDefault="000F0E98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Роль библиотеки в </w:t>
            </w: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профориентационном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направлении работы в учреждении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747" w14:textId="1C2DE6C1" w:rsidR="00531AD6" w:rsidRPr="00EB636D" w:rsidRDefault="000F0E98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lastRenderedPageBreak/>
              <w:t>Круглый стол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409" w14:textId="1D171E45" w:rsidR="00531AD6" w:rsidRPr="00EB636D" w:rsidRDefault="00F7690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Библиотекари учреждений образования города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B4F" w14:textId="77777777" w:rsidR="00531AD6" w:rsidRPr="00EB636D" w:rsidRDefault="00531AD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ED4" w14:textId="77777777" w:rsidR="00531AD6" w:rsidRPr="00EB636D" w:rsidRDefault="00531AD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86C" w14:textId="3CF16038" w:rsidR="00531AD6" w:rsidRPr="00EB636D" w:rsidRDefault="006C08FF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Вислогузова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М.Б., Популяризация</w:t>
            </w:r>
            <w:r w:rsidR="00553245" w:rsidRPr="00EB636D">
              <w:rPr>
                <w:b/>
                <w:i/>
                <w:color w:val="002060"/>
                <w:sz w:val="26"/>
                <w:szCs w:val="26"/>
              </w:rPr>
              <w:t xml:space="preserve"> опыта создания эффективной </w:t>
            </w:r>
            <w:proofErr w:type="spellStart"/>
            <w:r w:rsidR="00553245" w:rsidRPr="00EB636D">
              <w:rPr>
                <w:b/>
                <w:i/>
                <w:color w:val="002060"/>
                <w:sz w:val="26"/>
                <w:szCs w:val="26"/>
              </w:rPr>
              <w:t>медиаобразовательной</w:t>
            </w:r>
            <w:proofErr w:type="spellEnd"/>
            <w:r w:rsidR="00553245" w:rsidRPr="00EB636D">
              <w:rPr>
                <w:b/>
                <w:i/>
                <w:color w:val="002060"/>
                <w:sz w:val="26"/>
                <w:szCs w:val="26"/>
              </w:rPr>
              <w:t xml:space="preserve"> среды</w:t>
            </w:r>
            <w:r w:rsidR="00C77578" w:rsidRPr="00EB636D">
              <w:rPr>
                <w:b/>
                <w:i/>
                <w:color w:val="002060"/>
                <w:sz w:val="26"/>
                <w:szCs w:val="26"/>
              </w:rPr>
              <w:t xml:space="preserve"> помогающей  учащимся в выборе </w:t>
            </w:r>
            <w:r w:rsidR="00C77578" w:rsidRPr="00EB636D">
              <w:rPr>
                <w:b/>
                <w:i/>
                <w:color w:val="002060"/>
                <w:sz w:val="26"/>
                <w:szCs w:val="26"/>
              </w:rPr>
              <w:lastRenderedPageBreak/>
              <w:t>профессии:</w:t>
            </w:r>
            <w:r w:rsidR="00202C19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850908" w:rsidRPr="00EB636D">
              <w:rPr>
                <w:b/>
                <w:i/>
                <w:color w:val="002060"/>
                <w:sz w:val="26"/>
                <w:szCs w:val="26"/>
              </w:rPr>
              <w:t xml:space="preserve">использование </w:t>
            </w:r>
            <w:proofErr w:type="spellStart"/>
            <w:r w:rsidR="00850908" w:rsidRPr="00EB636D">
              <w:rPr>
                <w:b/>
                <w:i/>
                <w:color w:val="002060"/>
                <w:sz w:val="26"/>
                <w:szCs w:val="26"/>
              </w:rPr>
              <w:t>интернет-ресурса</w:t>
            </w:r>
            <w:proofErr w:type="spellEnd"/>
            <w:r w:rsidR="00BB0ABA" w:rsidRPr="00EB636D">
              <w:rPr>
                <w:b/>
                <w:i/>
                <w:color w:val="002060"/>
                <w:sz w:val="26"/>
                <w:szCs w:val="26"/>
              </w:rPr>
              <w:t xml:space="preserve">, </w:t>
            </w:r>
            <w:r w:rsidR="00023C18" w:rsidRPr="00EB636D">
              <w:rPr>
                <w:b/>
                <w:i/>
                <w:color w:val="002060"/>
                <w:sz w:val="26"/>
                <w:szCs w:val="26"/>
              </w:rPr>
              <w:t xml:space="preserve">сведения о </w:t>
            </w:r>
            <w:r w:rsidR="00BB0ABA" w:rsidRPr="00EB636D">
              <w:rPr>
                <w:b/>
                <w:i/>
                <w:color w:val="002060"/>
                <w:sz w:val="26"/>
                <w:szCs w:val="26"/>
              </w:rPr>
              <w:t>востребованных професси</w:t>
            </w:r>
            <w:r w:rsidR="00023C18" w:rsidRPr="00EB636D">
              <w:rPr>
                <w:b/>
                <w:i/>
                <w:color w:val="002060"/>
                <w:sz w:val="26"/>
                <w:szCs w:val="26"/>
              </w:rPr>
              <w:t>ях</w:t>
            </w:r>
            <w:r w:rsidR="00CF2571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BB0ABA" w:rsidRPr="00EB636D">
              <w:rPr>
                <w:b/>
                <w:i/>
                <w:color w:val="002060"/>
                <w:sz w:val="26"/>
                <w:szCs w:val="26"/>
              </w:rPr>
              <w:t>региона</w:t>
            </w:r>
            <w:r w:rsidR="00BA10E7" w:rsidRPr="00EB636D">
              <w:rPr>
                <w:b/>
                <w:i/>
                <w:color w:val="002060"/>
                <w:sz w:val="26"/>
                <w:szCs w:val="26"/>
              </w:rPr>
              <w:t>,</w:t>
            </w:r>
            <w:r w:rsidR="00202C19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BA10E7" w:rsidRPr="00EB636D">
              <w:rPr>
                <w:b/>
                <w:i/>
                <w:color w:val="002060"/>
                <w:sz w:val="26"/>
                <w:szCs w:val="26"/>
              </w:rPr>
              <w:t xml:space="preserve">панорама идей по формированию информационной и </w:t>
            </w:r>
            <w:proofErr w:type="spellStart"/>
            <w:r w:rsidR="00BA10E7" w:rsidRPr="00EB636D">
              <w:rPr>
                <w:b/>
                <w:i/>
                <w:color w:val="002060"/>
                <w:sz w:val="26"/>
                <w:szCs w:val="26"/>
              </w:rPr>
              <w:t>медиакультуры</w:t>
            </w:r>
            <w:proofErr w:type="spellEnd"/>
            <w:r w:rsidR="00BA10E7" w:rsidRPr="00EB636D">
              <w:rPr>
                <w:b/>
                <w:i/>
                <w:color w:val="002060"/>
                <w:sz w:val="26"/>
                <w:szCs w:val="26"/>
              </w:rPr>
              <w:t xml:space="preserve"> учащихся и педагого</w:t>
            </w:r>
            <w:r w:rsidR="00023C18" w:rsidRPr="00EB636D">
              <w:rPr>
                <w:b/>
                <w:i/>
                <w:color w:val="002060"/>
                <w:sz w:val="26"/>
                <w:szCs w:val="26"/>
              </w:rPr>
              <w:t>в</w:t>
            </w:r>
            <w:r w:rsidR="00BB0ABA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</w:p>
        </w:tc>
      </w:tr>
      <w:tr w:rsidR="00BA1403" w:rsidRPr="00C67146" w14:paraId="0C12ED92" w14:textId="77777777" w:rsidTr="003A578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837" w14:textId="6C419553" w:rsidR="00BA1403" w:rsidRPr="00EB636D" w:rsidRDefault="009E626D" w:rsidP="00D770BE">
            <w:pPr>
              <w:jc w:val="center"/>
              <w:rPr>
                <w:b/>
                <w:bCs/>
                <w:i/>
                <w:iCs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i/>
                <w:iCs/>
                <w:color w:val="002060"/>
                <w:sz w:val="26"/>
                <w:szCs w:val="26"/>
              </w:rPr>
              <w:lastRenderedPageBreak/>
              <w:t>09.04.2024</w:t>
            </w:r>
            <w:r w:rsidR="00F009FE" w:rsidRPr="00EB636D">
              <w:rPr>
                <w:b/>
                <w:bCs/>
                <w:i/>
                <w:iCs/>
                <w:color w:val="002060"/>
                <w:sz w:val="26"/>
                <w:szCs w:val="26"/>
              </w:rPr>
              <w:t xml:space="preserve"> </w:t>
            </w:r>
            <w:r w:rsidR="00BA1403" w:rsidRPr="00EB636D">
              <w:rPr>
                <w:b/>
                <w:bCs/>
                <w:i/>
                <w:iCs/>
                <w:color w:val="002060"/>
                <w:sz w:val="26"/>
                <w:szCs w:val="26"/>
              </w:rPr>
              <w:t>Вто</w:t>
            </w:r>
            <w:r w:rsidR="0069035F" w:rsidRPr="00EB636D">
              <w:rPr>
                <w:b/>
                <w:bCs/>
                <w:i/>
                <w:iCs/>
                <w:color w:val="002060"/>
                <w:sz w:val="26"/>
                <w:szCs w:val="26"/>
              </w:rPr>
              <w:t>рник – День учителя-предметника.</w:t>
            </w:r>
            <w:r w:rsidR="00BA1403" w:rsidRPr="00EB636D">
              <w:rPr>
                <w:b/>
                <w:bCs/>
                <w:i/>
                <w:iCs/>
                <w:color w:val="002060"/>
                <w:sz w:val="26"/>
                <w:szCs w:val="26"/>
              </w:rPr>
              <w:t xml:space="preserve"> День молодого педагога</w:t>
            </w:r>
          </w:p>
        </w:tc>
      </w:tr>
      <w:tr w:rsidR="00BF0DDC" w:rsidRPr="00C67146" w14:paraId="51CBF112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99E" w14:textId="41609128" w:rsidR="003C458B" w:rsidRPr="00EB636D" w:rsidRDefault="003C458B" w:rsidP="008B382C">
            <w:pPr>
              <w:jc w:val="both"/>
              <w:rPr>
                <w:b/>
                <w:i/>
                <w:color w:val="002060"/>
                <w:sz w:val="26"/>
                <w:szCs w:val="26"/>
                <w:lang w:val="be-BY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  <w:lang w:val="be-BY"/>
              </w:rPr>
              <w:t>Лексічнае значэнне слова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959" w14:textId="49468959" w:rsidR="00BF0DDC" w:rsidRPr="00EB636D" w:rsidRDefault="003C458B" w:rsidP="008B382C">
            <w:pPr>
              <w:jc w:val="both"/>
              <w:rPr>
                <w:b/>
                <w:i/>
                <w:color w:val="002060"/>
                <w:sz w:val="26"/>
                <w:szCs w:val="26"/>
                <w:lang w:val="be-BY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  <w:lang w:val="be-BY"/>
              </w:rPr>
              <w:t>Интегрированный урок</w:t>
            </w:r>
            <w:r w:rsidR="0085209C" w:rsidRPr="00EB636D">
              <w:rPr>
                <w:b/>
                <w:i/>
                <w:color w:val="002060"/>
                <w:sz w:val="26"/>
                <w:szCs w:val="26"/>
                <w:lang w:val="be-BY"/>
              </w:rPr>
              <w:t xml:space="preserve"> белорусского языка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38E" w14:textId="12B6334B" w:rsidR="00BF0DDC" w:rsidRPr="00EB636D" w:rsidRDefault="00245936" w:rsidP="008B382C">
            <w:pPr>
              <w:jc w:val="both"/>
              <w:rPr>
                <w:b/>
                <w:i/>
                <w:color w:val="002060"/>
                <w:sz w:val="26"/>
                <w:szCs w:val="26"/>
                <w:lang w:val="be-BY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  <w:lang w:val="be-BY"/>
              </w:rPr>
              <w:t xml:space="preserve">5-е </w:t>
            </w:r>
            <w:r w:rsidR="00BF0DDC" w:rsidRPr="00EB636D">
              <w:rPr>
                <w:b/>
                <w:i/>
                <w:color w:val="002060"/>
                <w:sz w:val="26"/>
                <w:szCs w:val="26"/>
                <w:lang w:val="be-BY"/>
              </w:rPr>
              <w:t xml:space="preserve"> классы</w:t>
            </w:r>
          </w:p>
          <w:p w14:paraId="0455BB34" w14:textId="04CFA008" w:rsidR="00BF0DDC" w:rsidRPr="00EB636D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  <w:lang w:val="be-BY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4A2" w14:textId="454EE1ED" w:rsidR="00BF0DDC" w:rsidRPr="00EB636D" w:rsidRDefault="00692D3B" w:rsidP="008B382C">
            <w:pPr>
              <w:jc w:val="both"/>
              <w:rPr>
                <w:b/>
                <w:i/>
                <w:color w:val="002060"/>
                <w:sz w:val="26"/>
                <w:szCs w:val="26"/>
                <w:lang w:val="be-BY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Каб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. </w:t>
            </w:r>
            <w:r w:rsidR="00245936" w:rsidRPr="00EB636D">
              <w:rPr>
                <w:b/>
                <w:i/>
                <w:color w:val="002060"/>
                <w:sz w:val="26"/>
                <w:szCs w:val="26"/>
              </w:rPr>
              <w:t>210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C6F" w14:textId="37EC7F9C" w:rsidR="00BF0DDC" w:rsidRPr="00EB636D" w:rsidRDefault="0024593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10.1</w:t>
            </w:r>
            <w:r w:rsidR="00BF0DDC" w:rsidRPr="00EB636D">
              <w:rPr>
                <w:b/>
                <w:i/>
                <w:color w:val="002060"/>
                <w:sz w:val="26"/>
                <w:szCs w:val="26"/>
              </w:rPr>
              <w:t>0</w:t>
            </w:r>
          </w:p>
          <w:p w14:paraId="6B953158" w14:textId="77777777" w:rsidR="007A0919" w:rsidRPr="00EB636D" w:rsidRDefault="007A0919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  <w:p w14:paraId="1E57E169" w14:textId="27619435" w:rsidR="00BF0DDC" w:rsidRPr="00EB636D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B59" w14:textId="6242A521" w:rsidR="00876CC2" w:rsidRPr="00EB636D" w:rsidRDefault="00C032B1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С</w:t>
            </w:r>
            <w:r w:rsidR="004754EB" w:rsidRPr="00EB636D">
              <w:rPr>
                <w:b/>
                <w:i/>
                <w:color w:val="002060"/>
                <w:sz w:val="26"/>
                <w:szCs w:val="26"/>
              </w:rPr>
              <w:t>одержание урока направлено на ф</w:t>
            </w:r>
            <w:r w:rsidR="00876CC2" w:rsidRPr="00EB636D">
              <w:rPr>
                <w:b/>
                <w:i/>
                <w:color w:val="002060"/>
                <w:sz w:val="26"/>
                <w:szCs w:val="26"/>
              </w:rPr>
              <w:t>ормирование у уч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>ащихся</w:t>
            </w:r>
            <w:r w:rsidR="00510D1C" w:rsidRPr="00EB636D">
              <w:rPr>
                <w:b/>
                <w:i/>
                <w:color w:val="002060"/>
                <w:sz w:val="26"/>
                <w:szCs w:val="26"/>
              </w:rPr>
              <w:t xml:space="preserve"> представлений</w:t>
            </w:r>
            <w:r w:rsidR="00876CC2" w:rsidRPr="00EB636D">
              <w:rPr>
                <w:b/>
                <w:i/>
                <w:color w:val="002060"/>
                <w:sz w:val="26"/>
                <w:szCs w:val="26"/>
              </w:rPr>
              <w:t xml:space="preserve"> о многообразии</w:t>
            </w:r>
          </w:p>
          <w:p w14:paraId="78ABB8FC" w14:textId="7825DEE5" w:rsidR="00876CC2" w:rsidRPr="00EB636D" w:rsidRDefault="00D1391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профессий,</w:t>
            </w:r>
            <w:r w:rsidR="000C2E60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BC36A2" w:rsidRPr="00EB636D">
              <w:rPr>
                <w:b/>
                <w:i/>
                <w:color w:val="002060"/>
                <w:sz w:val="26"/>
                <w:szCs w:val="26"/>
              </w:rPr>
              <w:t>актуализацию</w:t>
            </w:r>
            <w:r w:rsidR="000C2E60" w:rsidRPr="00EB636D">
              <w:rPr>
                <w:b/>
                <w:i/>
                <w:color w:val="002060"/>
                <w:sz w:val="26"/>
                <w:szCs w:val="26"/>
              </w:rPr>
              <w:t>,</w:t>
            </w:r>
          </w:p>
          <w:p w14:paraId="50D0C22C" w14:textId="61F35077" w:rsidR="00876CC2" w:rsidRPr="00EB636D" w:rsidRDefault="00876CC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закреп</w:t>
            </w:r>
            <w:r w:rsidR="00510D1C" w:rsidRPr="00EB636D">
              <w:rPr>
                <w:b/>
                <w:i/>
                <w:color w:val="002060"/>
                <w:sz w:val="26"/>
                <w:szCs w:val="26"/>
              </w:rPr>
              <w:t>ление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>, уточн</w:t>
            </w:r>
            <w:r w:rsidR="00510D1C" w:rsidRPr="00EB636D">
              <w:rPr>
                <w:b/>
                <w:i/>
                <w:color w:val="002060"/>
                <w:sz w:val="26"/>
                <w:szCs w:val="26"/>
              </w:rPr>
              <w:t>ение</w:t>
            </w:r>
            <w:r w:rsidR="000C2E60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и пополн</w:t>
            </w:r>
            <w:r w:rsidR="00510D1C" w:rsidRPr="00EB636D">
              <w:rPr>
                <w:b/>
                <w:i/>
                <w:color w:val="002060"/>
                <w:sz w:val="26"/>
                <w:szCs w:val="26"/>
              </w:rPr>
              <w:t>ение</w:t>
            </w:r>
            <w:r w:rsidR="000C2E60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уже </w:t>
            </w:r>
            <w:proofErr w:type="gramStart"/>
            <w:r w:rsidRPr="00EB636D">
              <w:rPr>
                <w:b/>
                <w:i/>
                <w:color w:val="002060"/>
                <w:sz w:val="26"/>
                <w:szCs w:val="26"/>
              </w:rPr>
              <w:t>имеющи</w:t>
            </w:r>
            <w:r w:rsidR="00C032B1" w:rsidRPr="00EB636D">
              <w:rPr>
                <w:b/>
                <w:i/>
                <w:color w:val="002060"/>
                <w:sz w:val="26"/>
                <w:szCs w:val="26"/>
              </w:rPr>
              <w:t>х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>ся</w:t>
            </w:r>
            <w:proofErr w:type="gramEnd"/>
          </w:p>
          <w:p w14:paraId="73B5F1F7" w14:textId="2606C458" w:rsidR="00876CC2" w:rsidRPr="00EB636D" w:rsidRDefault="000C2E60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знания </w:t>
            </w:r>
            <w:r w:rsidR="004754EB" w:rsidRPr="00EB636D">
              <w:rPr>
                <w:b/>
                <w:i/>
                <w:color w:val="002060"/>
                <w:sz w:val="26"/>
                <w:szCs w:val="26"/>
              </w:rPr>
              <w:t xml:space="preserve">о профессиях; </w:t>
            </w:r>
          </w:p>
          <w:p w14:paraId="098AB78D" w14:textId="7C933F03" w:rsidR="00876CC2" w:rsidRPr="00EB636D" w:rsidRDefault="00876CC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интерес</w:t>
            </w:r>
            <w:r w:rsidR="000C2E60" w:rsidRPr="00EB636D">
              <w:rPr>
                <w:b/>
                <w:i/>
                <w:color w:val="002060"/>
                <w:sz w:val="26"/>
                <w:szCs w:val="26"/>
              </w:rPr>
              <w:t>а</w:t>
            </w:r>
            <w:r w:rsidR="004754EB" w:rsidRPr="00EB636D">
              <w:rPr>
                <w:b/>
                <w:i/>
                <w:color w:val="002060"/>
                <w:sz w:val="26"/>
                <w:szCs w:val="26"/>
              </w:rPr>
              <w:t xml:space="preserve"> к миру профессий; </w:t>
            </w:r>
            <w:r w:rsidR="00C901EB" w:rsidRPr="00EB636D">
              <w:rPr>
                <w:b/>
                <w:i/>
                <w:color w:val="002060"/>
                <w:sz w:val="26"/>
                <w:szCs w:val="26"/>
              </w:rPr>
              <w:t>уважительного отношения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к труду, к представителям</w:t>
            </w:r>
          </w:p>
          <w:p w14:paraId="29B041B0" w14:textId="77777777" w:rsidR="00876CC2" w:rsidRPr="00EB636D" w:rsidRDefault="00876CC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разных профессий</w:t>
            </w:r>
          </w:p>
          <w:p w14:paraId="62BDA3EC" w14:textId="26B80633" w:rsidR="00A60BD2" w:rsidRPr="00EB636D" w:rsidRDefault="00A60BD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ЖилкоЛ.В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>.,</w:t>
            </w:r>
          </w:p>
          <w:p w14:paraId="4BD88EDF" w14:textId="77777777" w:rsidR="00A60BD2" w:rsidRPr="00EB636D" w:rsidRDefault="00A60BD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Бурко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А.С.,</w:t>
            </w:r>
          </w:p>
          <w:p w14:paraId="34B65447" w14:textId="3A533EF6" w:rsidR="00BF0DDC" w:rsidRPr="00EB636D" w:rsidRDefault="00A60BD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Авдеёнок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О.В.</w:t>
            </w:r>
          </w:p>
        </w:tc>
      </w:tr>
      <w:tr w:rsidR="00BF0DDC" w:rsidRPr="00C67146" w14:paraId="1A52EF02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321B" w14:textId="5A0BC8D6" w:rsidR="00BF0DDC" w:rsidRPr="00EB636D" w:rsidRDefault="0015637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Собирательные имена числительные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B04" w14:textId="77777777" w:rsidR="00BF0DDC" w:rsidRPr="00EB636D" w:rsidRDefault="0015637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Открытый урок</w:t>
            </w:r>
          </w:p>
          <w:p w14:paraId="5B4B053B" w14:textId="2A1DA092" w:rsidR="0085209C" w:rsidRPr="00EB636D" w:rsidRDefault="0085209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русского языка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6F3" w14:textId="64AC6C3C" w:rsidR="00BF0DDC" w:rsidRPr="00EB636D" w:rsidRDefault="0037294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6 «В»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568" w14:textId="1246DE4E" w:rsidR="00BF0DDC" w:rsidRPr="00EB636D" w:rsidRDefault="002B005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15.00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B60" w14:textId="2CD2139B" w:rsidR="00BF0DDC" w:rsidRPr="00EB636D" w:rsidRDefault="002B005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301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DA9" w14:textId="10848F4A" w:rsidR="00BF0DDC" w:rsidRPr="00EB636D" w:rsidRDefault="00A4095A" w:rsidP="008B382C">
            <w:pPr>
              <w:pStyle w:val="a6"/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Попова Н.А.</w:t>
            </w:r>
            <w:r w:rsidR="00210DFB" w:rsidRPr="00EB636D">
              <w:rPr>
                <w:b/>
                <w:bCs/>
                <w:i/>
                <w:color w:val="002060"/>
                <w:sz w:val="26"/>
                <w:szCs w:val="26"/>
              </w:rPr>
              <w:t xml:space="preserve"> </w:t>
            </w:r>
            <w:r w:rsidR="00F8219C" w:rsidRPr="00EB636D">
              <w:rPr>
                <w:b/>
                <w:i/>
                <w:color w:val="002060"/>
                <w:sz w:val="26"/>
                <w:szCs w:val="26"/>
              </w:rPr>
              <w:t>формирование</w:t>
            </w:r>
            <w:r w:rsidR="00F8219C" w:rsidRPr="00EB636D">
              <w:rPr>
                <w:b/>
                <w:bCs/>
                <w:i/>
                <w:color w:val="002060"/>
                <w:sz w:val="26"/>
                <w:szCs w:val="26"/>
              </w:rPr>
              <w:t xml:space="preserve"> </w:t>
            </w:r>
            <w:r w:rsidR="00F8219C" w:rsidRPr="00EB636D">
              <w:rPr>
                <w:b/>
                <w:i/>
                <w:color w:val="002060"/>
                <w:sz w:val="26"/>
                <w:szCs w:val="26"/>
              </w:rPr>
              <w:t>умений</w:t>
            </w:r>
            <w:r w:rsidR="00210DFB" w:rsidRPr="00EB636D">
              <w:rPr>
                <w:b/>
                <w:i/>
                <w:color w:val="002060"/>
                <w:sz w:val="26"/>
                <w:szCs w:val="26"/>
              </w:rPr>
              <w:t xml:space="preserve"> ориентироваться в учебнике, находить нужную информацию, умение грамотно строить устное монологическое высказывание; развитие умения переводить информацию из одной формы в другую, упорядочивать е</w:t>
            </w:r>
            <w:r w:rsidR="00F8219C" w:rsidRPr="00EB636D">
              <w:rPr>
                <w:b/>
                <w:i/>
                <w:color w:val="002060"/>
                <w:sz w:val="26"/>
                <w:szCs w:val="26"/>
              </w:rPr>
              <w:t xml:space="preserve">ё, строить алгоритм </w:t>
            </w:r>
            <w:proofErr w:type="spellStart"/>
            <w:r w:rsidR="00F8219C" w:rsidRPr="00EB636D">
              <w:rPr>
                <w:b/>
                <w:i/>
                <w:color w:val="002060"/>
                <w:sz w:val="26"/>
                <w:szCs w:val="26"/>
              </w:rPr>
              <w:t>рассуждения</w:t>
            </w:r>
            <w:proofErr w:type="gramStart"/>
            <w:r w:rsidR="00F8219C" w:rsidRPr="00EB636D">
              <w:rPr>
                <w:b/>
                <w:i/>
                <w:color w:val="002060"/>
                <w:sz w:val="26"/>
                <w:szCs w:val="26"/>
              </w:rPr>
              <w:t>;</w:t>
            </w:r>
            <w:r w:rsidR="00210DFB" w:rsidRPr="00EB636D">
              <w:rPr>
                <w:b/>
                <w:i/>
                <w:color w:val="002060"/>
                <w:sz w:val="26"/>
                <w:szCs w:val="26"/>
              </w:rPr>
              <w:t>р</w:t>
            </w:r>
            <w:proofErr w:type="gramEnd"/>
            <w:r w:rsidR="00210DFB" w:rsidRPr="00EB636D">
              <w:rPr>
                <w:b/>
                <w:i/>
                <w:color w:val="002060"/>
                <w:sz w:val="26"/>
                <w:szCs w:val="26"/>
              </w:rPr>
              <w:t>азвитие</w:t>
            </w:r>
            <w:proofErr w:type="spellEnd"/>
            <w:r w:rsidR="00210DFB" w:rsidRPr="00EB636D">
              <w:rPr>
                <w:b/>
                <w:i/>
                <w:color w:val="002060"/>
                <w:sz w:val="26"/>
                <w:szCs w:val="26"/>
              </w:rPr>
              <w:t xml:space="preserve"> умения слушать, понимать, выделять главное, формулировать свои </w:t>
            </w:r>
            <w:r w:rsidR="00210DFB" w:rsidRPr="00EB636D">
              <w:rPr>
                <w:b/>
                <w:i/>
                <w:color w:val="002060"/>
                <w:sz w:val="26"/>
                <w:szCs w:val="26"/>
              </w:rPr>
              <w:lastRenderedPageBreak/>
              <w:t>мысли; совместно договариваться о правилах общения и следовать им.</w:t>
            </w:r>
          </w:p>
        </w:tc>
      </w:tr>
      <w:tr w:rsidR="008C2F34" w:rsidRPr="00C67146" w14:paraId="7F653643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83A5" w14:textId="0D225FDF" w:rsidR="008C2F34" w:rsidRPr="00EB636D" w:rsidRDefault="006E4F6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lastRenderedPageBreak/>
              <w:t>Время года</w:t>
            </w:r>
            <w:r w:rsidR="008C2F34" w:rsidRPr="00EB636D">
              <w:rPr>
                <w:b/>
                <w:i/>
                <w:color w:val="002060"/>
                <w:sz w:val="26"/>
                <w:szCs w:val="26"/>
              </w:rPr>
              <w:t>.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8C2F34" w:rsidRPr="00EB636D">
              <w:rPr>
                <w:b/>
                <w:i/>
                <w:color w:val="002060"/>
                <w:sz w:val="26"/>
                <w:szCs w:val="26"/>
              </w:rPr>
              <w:t>Сегодня облачно и дождливо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5928" w14:textId="22DDC796" w:rsidR="008C2F34" w:rsidRPr="00EB636D" w:rsidRDefault="00AD59A0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У</w:t>
            </w:r>
            <w:r w:rsidR="003F4DD5" w:rsidRPr="00EB636D">
              <w:rPr>
                <w:b/>
                <w:i/>
                <w:color w:val="002060"/>
                <w:sz w:val="26"/>
                <w:szCs w:val="26"/>
              </w:rPr>
              <w:t>рок англий</w:t>
            </w:r>
            <w:r w:rsidR="008C2F34" w:rsidRPr="00EB636D">
              <w:rPr>
                <w:b/>
                <w:i/>
                <w:color w:val="002060"/>
                <w:sz w:val="26"/>
                <w:szCs w:val="26"/>
              </w:rPr>
              <w:t xml:space="preserve">ского </w:t>
            </w:r>
            <w:r w:rsidR="003F4DD5" w:rsidRPr="00EB636D">
              <w:rPr>
                <w:b/>
                <w:i/>
                <w:color w:val="002060"/>
                <w:sz w:val="26"/>
                <w:szCs w:val="26"/>
              </w:rPr>
              <w:t>язы</w:t>
            </w:r>
            <w:r w:rsidR="008C2F34" w:rsidRPr="00EB636D">
              <w:rPr>
                <w:b/>
                <w:i/>
                <w:color w:val="002060"/>
                <w:sz w:val="26"/>
                <w:szCs w:val="26"/>
              </w:rPr>
              <w:t>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C6D" w14:textId="2C626B28" w:rsidR="008C2F34" w:rsidRPr="00EB636D" w:rsidRDefault="003F4DD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3 «Б»</w:t>
            </w:r>
            <w:r w:rsidR="00AD59A0" w:rsidRPr="00EB636D">
              <w:rPr>
                <w:b/>
                <w:i/>
                <w:color w:val="002060"/>
                <w:sz w:val="26"/>
                <w:szCs w:val="26"/>
              </w:rPr>
              <w:t>, учителя английского языка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60A" w14:textId="03BCABFB" w:rsidR="008C2F34" w:rsidRPr="00EB636D" w:rsidRDefault="003F4DD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14.00-14.45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F2AB" w14:textId="4461393E" w:rsidR="008C2F34" w:rsidRPr="00EB636D" w:rsidRDefault="006E4F6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Каб.206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389" w14:textId="252FAD38" w:rsidR="00192544" w:rsidRPr="00EB636D" w:rsidRDefault="00192544" w:rsidP="008B382C">
            <w:pPr>
              <w:spacing w:before="100" w:beforeAutospacing="1" w:after="100" w:afterAutospacing="1"/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Черногорова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Я.А. Р</w:t>
            </w:r>
            <w:r w:rsidR="002B549C" w:rsidRPr="00EB636D">
              <w:rPr>
                <w:b/>
                <w:i/>
                <w:color w:val="002060"/>
                <w:sz w:val="26"/>
                <w:szCs w:val="26"/>
              </w:rPr>
              <w:t>азвитие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интерес</w:t>
            </w:r>
            <w:r w:rsidR="002B549C" w:rsidRPr="00EB636D">
              <w:rPr>
                <w:b/>
                <w:i/>
                <w:color w:val="002060"/>
                <w:sz w:val="26"/>
                <w:szCs w:val="26"/>
              </w:rPr>
              <w:t>а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к изучению английского языка,</w:t>
            </w:r>
            <w:r w:rsidR="004C634D" w:rsidRPr="00EB636D">
              <w:rPr>
                <w:b/>
                <w:i/>
                <w:color w:val="002060"/>
                <w:sz w:val="26"/>
                <w:szCs w:val="26"/>
              </w:rPr>
              <w:t xml:space="preserve"> творческих способностей;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>умений использовать речевой образец в качестве опоры для построения собственных высказываний, использовать языковую догадку.</w:t>
            </w:r>
            <w:r w:rsidR="00AD59A0" w:rsidRPr="00EB636D">
              <w:rPr>
                <w:b/>
                <w:i/>
                <w:color w:val="002060"/>
                <w:sz w:val="26"/>
                <w:szCs w:val="26"/>
              </w:rPr>
              <w:t xml:space="preserve"> С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>пособствовать развитию потребности уметь слушать и вступать в диалог, договариваться и приходить к общему решению в групповой деятельности, развивать чувство сотрудничества в парной работе.</w:t>
            </w:r>
          </w:p>
          <w:p w14:paraId="17DEB8D7" w14:textId="70B6B59E" w:rsidR="00192544" w:rsidRPr="00EB636D" w:rsidRDefault="00AD59A0" w:rsidP="008B382C">
            <w:pPr>
              <w:spacing w:before="100" w:beforeAutospacing="1" w:after="100" w:afterAutospacing="1"/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Урок английского языка</w:t>
            </w:r>
          </w:p>
          <w:p w14:paraId="56AE7FAF" w14:textId="77777777" w:rsidR="008C2F34" w:rsidRPr="00EB636D" w:rsidRDefault="008C2F34" w:rsidP="008B382C">
            <w:pPr>
              <w:pStyle w:val="a6"/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</w:tr>
      <w:tr w:rsidR="00AD59A0" w:rsidRPr="00C67146" w14:paraId="2C2ADD44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055" w14:textId="31150F17" w:rsidR="00AD59A0" w:rsidRPr="00EB636D" w:rsidRDefault="00AD59A0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Путешествие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15E" w14:textId="5A10A431" w:rsidR="00AD59A0" w:rsidRPr="00EB636D" w:rsidRDefault="00AD59A0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Урок английского языка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75F" w14:textId="022C2E4F" w:rsidR="00AD59A0" w:rsidRPr="00EB636D" w:rsidRDefault="002C5F0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7 «А</w:t>
            </w:r>
            <w:r w:rsidR="00AD59A0" w:rsidRPr="00EB636D">
              <w:rPr>
                <w:b/>
                <w:i/>
                <w:color w:val="002060"/>
                <w:sz w:val="26"/>
                <w:szCs w:val="26"/>
              </w:rPr>
              <w:t>», учителя английского языка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881" w14:textId="73F94591" w:rsidR="00AD59A0" w:rsidRPr="00EB636D" w:rsidRDefault="002C5F0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15.00-15.45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BA68" w14:textId="3CEEC6B6" w:rsidR="00AD59A0" w:rsidRPr="00EB636D" w:rsidRDefault="002C5F0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207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734" w14:textId="7F91E32F" w:rsidR="00AD59A0" w:rsidRPr="00EB636D" w:rsidRDefault="002C5F05" w:rsidP="008B382C">
            <w:pPr>
              <w:spacing w:before="100" w:beforeAutospacing="1" w:after="100" w:afterAutospacing="1"/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Хорошко Е.Н.</w:t>
            </w:r>
            <w:r w:rsidR="00B90773" w:rsidRPr="00EB636D">
              <w:rPr>
                <w:b/>
                <w:bCs/>
                <w:i/>
                <w:color w:val="002060"/>
                <w:sz w:val="26"/>
                <w:szCs w:val="26"/>
                <w:u w:val="single"/>
              </w:rPr>
              <w:t xml:space="preserve"> </w:t>
            </w:r>
            <w:r w:rsidR="00AD260A" w:rsidRPr="00EB636D">
              <w:rPr>
                <w:b/>
                <w:i/>
                <w:color w:val="002060"/>
                <w:sz w:val="26"/>
                <w:szCs w:val="26"/>
              </w:rPr>
              <w:t xml:space="preserve"> К</w:t>
            </w:r>
            <w:r w:rsidR="009B643A" w:rsidRPr="00EB636D">
              <w:rPr>
                <w:b/>
                <w:i/>
                <w:color w:val="002060"/>
                <w:sz w:val="26"/>
                <w:szCs w:val="26"/>
              </w:rPr>
              <w:t xml:space="preserve"> окончанию урока</w:t>
            </w:r>
            <w:r w:rsidR="00AD260A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9B643A" w:rsidRPr="00EB636D">
              <w:rPr>
                <w:b/>
                <w:i/>
                <w:color w:val="002060"/>
                <w:sz w:val="26"/>
                <w:szCs w:val="26"/>
              </w:rPr>
              <w:t>учащиеся смогут назвать разные виды путешествий, причины, по которым люди</w:t>
            </w:r>
            <w:r w:rsidR="00AD260A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9B643A" w:rsidRPr="00EB636D">
              <w:rPr>
                <w:b/>
                <w:i/>
                <w:color w:val="002060"/>
                <w:sz w:val="26"/>
                <w:szCs w:val="26"/>
              </w:rPr>
              <w:t xml:space="preserve">путешествуют, </w:t>
            </w:r>
            <w:r w:rsidR="00276337" w:rsidRPr="00EB636D">
              <w:rPr>
                <w:b/>
                <w:i/>
                <w:color w:val="002060"/>
                <w:sz w:val="26"/>
                <w:szCs w:val="26"/>
              </w:rPr>
              <w:t xml:space="preserve"> наиболее популярные </w:t>
            </w:r>
            <w:r w:rsidR="009B643A" w:rsidRPr="00EB636D">
              <w:rPr>
                <w:b/>
                <w:i/>
                <w:color w:val="002060"/>
                <w:sz w:val="26"/>
                <w:szCs w:val="26"/>
              </w:rPr>
              <w:t>виды путешествий, наиболее</w:t>
            </w:r>
            <w:r w:rsidR="00276337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9B643A" w:rsidRPr="00EB636D">
              <w:rPr>
                <w:b/>
                <w:i/>
                <w:color w:val="002060"/>
                <w:sz w:val="26"/>
                <w:szCs w:val="26"/>
              </w:rPr>
              <w:t>посещаемые страны в мире.</w:t>
            </w:r>
          </w:p>
        </w:tc>
      </w:tr>
      <w:tr w:rsidR="00263A3B" w:rsidRPr="00C67146" w14:paraId="2EBCE3DC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619" w14:textId="46318B3F" w:rsidR="00263A3B" w:rsidRPr="00EB636D" w:rsidRDefault="00263A3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В мире профессий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FFF" w14:textId="75B7C753" w:rsidR="00263A3B" w:rsidRPr="00EB636D" w:rsidRDefault="00263A3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Своя игра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FA" w14:textId="2037D8CB" w:rsidR="00263A3B" w:rsidRPr="00EB636D" w:rsidRDefault="00263A3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6 «Б», учителя английского языка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5A0" w14:textId="1984B1AD" w:rsidR="00263A3B" w:rsidRPr="00EB636D" w:rsidRDefault="00263A3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13.00-13.45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02B" w14:textId="72EA12BF" w:rsidR="00263A3B" w:rsidRPr="00EB636D" w:rsidRDefault="001D4DD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211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A9C" w14:textId="7AC7DBD2" w:rsidR="00263A3B" w:rsidRPr="00EB636D" w:rsidRDefault="001D4DD4" w:rsidP="008B382C">
            <w:pPr>
              <w:pStyle w:val="a6"/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Гуздельская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И.В.</w:t>
            </w:r>
            <w:r w:rsidR="00276337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t>Касперович А.А.</w:t>
            </w:r>
            <w:r w:rsidR="00A17969" w:rsidRPr="00EB636D">
              <w:rPr>
                <w:b/>
                <w:i/>
                <w:color w:val="002060"/>
                <w:sz w:val="26"/>
                <w:szCs w:val="26"/>
              </w:rPr>
              <w:t> О</w:t>
            </w:r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>бобщ</w:t>
            </w:r>
            <w:r w:rsidR="00A17969" w:rsidRPr="00EB636D">
              <w:rPr>
                <w:b/>
                <w:i/>
                <w:color w:val="002060"/>
                <w:sz w:val="26"/>
                <w:szCs w:val="26"/>
              </w:rPr>
              <w:t xml:space="preserve">ение </w:t>
            </w:r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 xml:space="preserve"> и систематиз</w:t>
            </w:r>
            <w:r w:rsidR="00A17969" w:rsidRPr="00EB636D">
              <w:rPr>
                <w:b/>
                <w:i/>
                <w:color w:val="002060"/>
                <w:sz w:val="26"/>
                <w:szCs w:val="26"/>
              </w:rPr>
              <w:t xml:space="preserve">ация </w:t>
            </w:r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 xml:space="preserve"> знания учащихся</w:t>
            </w:r>
            <w:r w:rsidR="00362BCF" w:rsidRPr="00EB636D">
              <w:rPr>
                <w:b/>
                <w:i/>
                <w:color w:val="002060"/>
                <w:sz w:val="26"/>
                <w:szCs w:val="26"/>
              </w:rPr>
              <w:t>, полученные по теме «Профессии;</w:t>
            </w:r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> разви</w:t>
            </w:r>
            <w:r w:rsidR="00362BCF" w:rsidRPr="00EB636D">
              <w:rPr>
                <w:b/>
                <w:i/>
                <w:color w:val="002060"/>
                <w:sz w:val="26"/>
                <w:szCs w:val="26"/>
              </w:rPr>
              <w:t>тие навыков</w:t>
            </w:r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 xml:space="preserve"> монологич</w:t>
            </w:r>
            <w:r w:rsidR="00970575" w:rsidRPr="00EB636D">
              <w:rPr>
                <w:b/>
                <w:i/>
                <w:color w:val="002060"/>
                <w:sz w:val="26"/>
                <w:szCs w:val="26"/>
              </w:rPr>
              <w:t xml:space="preserve">еской устной и </w:t>
            </w:r>
            <w:r w:rsidR="00970575" w:rsidRPr="00EB636D">
              <w:rPr>
                <w:b/>
                <w:i/>
                <w:color w:val="002060"/>
                <w:sz w:val="26"/>
                <w:szCs w:val="26"/>
              </w:rPr>
              <w:lastRenderedPageBreak/>
              <w:t xml:space="preserve">письменной речи, интеллектуальных способности учащихся, </w:t>
            </w:r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>коммуникативн</w:t>
            </w:r>
            <w:r w:rsidR="00970575" w:rsidRPr="00EB636D">
              <w:rPr>
                <w:b/>
                <w:i/>
                <w:color w:val="002060"/>
                <w:sz w:val="26"/>
                <w:szCs w:val="26"/>
              </w:rPr>
              <w:t xml:space="preserve">ой </w:t>
            </w:r>
            <w:proofErr w:type="spellStart"/>
            <w:r w:rsidR="00970575" w:rsidRPr="00EB636D">
              <w:rPr>
                <w:b/>
                <w:i/>
                <w:color w:val="002060"/>
                <w:sz w:val="26"/>
                <w:szCs w:val="26"/>
              </w:rPr>
              <w:t>компетенции</w:t>
            </w:r>
            <w:proofErr w:type="gramStart"/>
            <w:r w:rsidR="00970575" w:rsidRPr="00EB636D">
              <w:rPr>
                <w:b/>
                <w:i/>
                <w:color w:val="002060"/>
                <w:sz w:val="26"/>
                <w:szCs w:val="26"/>
              </w:rPr>
              <w:t>,</w:t>
            </w:r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>с</w:t>
            </w:r>
            <w:proofErr w:type="gramEnd"/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>амостоятельность</w:t>
            </w:r>
            <w:proofErr w:type="spellEnd"/>
            <w:r w:rsidR="00150C2B" w:rsidRPr="00EB636D">
              <w:rPr>
                <w:b/>
                <w:i/>
                <w:color w:val="002060"/>
                <w:sz w:val="26"/>
                <w:szCs w:val="26"/>
              </w:rPr>
              <w:t xml:space="preserve"> мышления; содействовать профориентации учащихся</w:t>
            </w:r>
          </w:p>
        </w:tc>
      </w:tr>
      <w:tr w:rsidR="00263A3B" w:rsidRPr="00C67146" w14:paraId="03522104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93C" w14:textId="2CA5752F" w:rsidR="00263A3B" w:rsidRPr="00EB636D" w:rsidRDefault="00CE6B7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bCs/>
                <w:i/>
                <w:color w:val="002060"/>
                <w:sz w:val="26"/>
                <w:szCs w:val="26"/>
                <w:lang w:val="en-US"/>
              </w:rPr>
              <w:lastRenderedPageBreak/>
              <w:t>I love English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7BC" w14:textId="237B5C76" w:rsidR="00263A3B" w:rsidRPr="00EB636D" w:rsidRDefault="002F3BF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Квест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4EF9" w14:textId="0D5C7647" w:rsidR="00263A3B" w:rsidRPr="00EB636D" w:rsidRDefault="002F3BF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4</w:t>
            </w:r>
            <w:r w:rsidR="00263A3B" w:rsidRPr="00EB636D">
              <w:rPr>
                <w:b/>
                <w:i/>
                <w:color w:val="002060"/>
                <w:sz w:val="26"/>
                <w:szCs w:val="26"/>
              </w:rPr>
              <w:t>учителя английского языка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85C" w14:textId="3ED656B1" w:rsidR="00263A3B" w:rsidRPr="00EB636D" w:rsidRDefault="00906D60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16.00-16.45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A36" w14:textId="3FC888DC" w:rsidR="00263A3B" w:rsidRPr="00EB636D" w:rsidRDefault="00906D60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206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CD2" w14:textId="1286167E" w:rsidR="00263A3B" w:rsidRPr="00EB636D" w:rsidRDefault="00906D60" w:rsidP="008B382C">
            <w:pPr>
              <w:spacing w:before="100" w:beforeAutospacing="1" w:after="100" w:afterAutospacing="1"/>
              <w:ind w:left="97"/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Островская </w:t>
            </w: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В.В.</w:t>
            </w:r>
            <w:r w:rsidR="00816F75" w:rsidRPr="00EB636D">
              <w:rPr>
                <w:b/>
                <w:i/>
                <w:color w:val="002060"/>
                <w:sz w:val="26"/>
                <w:szCs w:val="26"/>
              </w:rPr>
              <w:t>В</w:t>
            </w:r>
            <w:r w:rsidR="00CE6B74" w:rsidRPr="00EB636D">
              <w:rPr>
                <w:b/>
                <w:i/>
                <w:color w:val="002060"/>
                <w:sz w:val="26"/>
                <w:szCs w:val="26"/>
              </w:rPr>
              <w:t>оспитание</w:t>
            </w:r>
            <w:proofErr w:type="spellEnd"/>
            <w:r w:rsidR="00CE6B74" w:rsidRPr="00EB636D">
              <w:rPr>
                <w:b/>
                <w:i/>
                <w:color w:val="002060"/>
                <w:sz w:val="26"/>
                <w:szCs w:val="26"/>
              </w:rPr>
              <w:t xml:space="preserve"> у </w:t>
            </w:r>
            <w:r w:rsidR="00816F75" w:rsidRPr="00EB636D">
              <w:rPr>
                <w:b/>
                <w:i/>
                <w:color w:val="002060"/>
                <w:sz w:val="26"/>
                <w:szCs w:val="26"/>
              </w:rPr>
              <w:t>учащихся</w:t>
            </w:r>
            <w:r w:rsidR="008B382C" w:rsidRPr="00EB636D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CE6B74" w:rsidRPr="00EB636D">
              <w:rPr>
                <w:b/>
                <w:i/>
                <w:color w:val="002060"/>
                <w:sz w:val="26"/>
                <w:szCs w:val="26"/>
              </w:rPr>
              <w:t>положительно</w:t>
            </w:r>
            <w:r w:rsidR="008B382C" w:rsidRPr="00EB636D">
              <w:rPr>
                <w:b/>
                <w:i/>
                <w:color w:val="002060"/>
                <w:sz w:val="26"/>
                <w:szCs w:val="26"/>
              </w:rPr>
              <w:t xml:space="preserve">го отношения к изучаемому языку, </w:t>
            </w:r>
            <w:r w:rsidR="00CE6B74" w:rsidRPr="00EB636D">
              <w:rPr>
                <w:b/>
                <w:i/>
                <w:color w:val="002060"/>
                <w:sz w:val="26"/>
                <w:szCs w:val="26"/>
              </w:rPr>
              <w:t>развитие кругозора, мышления, внимания, памяти; развитие фонетического навыка; ра</w:t>
            </w:r>
            <w:r w:rsidR="008B382C" w:rsidRPr="00EB636D">
              <w:rPr>
                <w:b/>
                <w:i/>
                <w:color w:val="002060"/>
                <w:sz w:val="26"/>
                <w:szCs w:val="26"/>
              </w:rPr>
              <w:t>звитие орфографического навыка.</w:t>
            </w:r>
          </w:p>
        </w:tc>
      </w:tr>
      <w:tr w:rsidR="00B11517" w:rsidRPr="00C67146" w14:paraId="647C9916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774" w14:textId="50F4F7E8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Изготовление школьных принадлежностей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B2E" w14:textId="36241DD1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Мастер- класс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FCD6" w14:textId="4217C2E7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Учащиеся и педагоги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7183" w14:textId="249CF3A2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15.00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B47" w14:textId="6228EF75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Каб.9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DCA7" w14:textId="549D7E5E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Лабикова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Н.К. </w:t>
            </w:r>
            <w:proofErr w:type="spellStart"/>
            <w:r w:rsidRPr="00EB636D">
              <w:rPr>
                <w:b/>
                <w:i/>
                <w:color w:val="002060"/>
                <w:sz w:val="26"/>
                <w:szCs w:val="26"/>
              </w:rPr>
              <w:t>Лащ</w:t>
            </w:r>
            <w:proofErr w:type="spellEnd"/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А.М. Всем нравится уют и красота, можно научиться создавать всё это.</w:t>
            </w:r>
          </w:p>
          <w:p w14:paraId="0B01F0B9" w14:textId="4AE593C9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</w:tr>
      <w:tr w:rsidR="00B11517" w:rsidRPr="00C67146" w14:paraId="58129C74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D75" w14:textId="18AFC44F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Плетение корзин из шпона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A86" w14:textId="55F7B473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Мастер-класс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949" w14:textId="1A3F752A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Учащиеся и педагоги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40DB" w14:textId="38013BE1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13.00-15.00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B82" w14:textId="315E59FD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Каб.6</w:t>
            </w:r>
          </w:p>
        </w:tc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DED" w14:textId="72F38E59" w:rsidR="00B11517" w:rsidRPr="00EB636D" w:rsidRDefault="00B1151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</w:tr>
      <w:tr w:rsidR="00665C0F" w:rsidRPr="00C67146" w14:paraId="59CE8BC9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E030" w14:textId="1A17768C" w:rsidR="00665C0F" w:rsidRPr="00EB636D" w:rsidRDefault="00CA586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Давление света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7E4F" w14:textId="112BA417" w:rsidR="00665C0F" w:rsidRPr="00EB636D" w:rsidRDefault="00CA586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Открытый урок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39E" w14:textId="163A5B16" w:rsidR="00665C0F" w:rsidRPr="00EB636D" w:rsidRDefault="00CA586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11 «Б» класс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2D8" w14:textId="57C5246C" w:rsidR="00665C0F" w:rsidRPr="00EB636D" w:rsidRDefault="00CA586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11.10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5F7D" w14:textId="41131D60" w:rsidR="00665C0F" w:rsidRPr="00EB636D" w:rsidRDefault="00CA586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Каб.214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489" w14:textId="403CF769" w:rsidR="00665C0F" w:rsidRPr="00EB636D" w:rsidRDefault="00CA586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Денискин Е.В.</w:t>
            </w:r>
            <w:r w:rsidR="00094A51" w:rsidRPr="00EB636D">
              <w:rPr>
                <w:b/>
                <w:i/>
                <w:color w:val="002060"/>
                <w:sz w:val="26"/>
                <w:szCs w:val="26"/>
              </w:rPr>
              <w:t xml:space="preserve"> Урок открытия новых знаний.</w:t>
            </w:r>
            <w:r w:rsidR="009538AD" w:rsidRPr="00EB636D">
              <w:rPr>
                <w:b/>
                <w:i/>
                <w:color w:val="002060"/>
                <w:sz w:val="26"/>
                <w:szCs w:val="26"/>
              </w:rPr>
              <w:t xml:space="preserve"> Самостоятельная работа с источниками информации напр</w:t>
            </w:r>
            <w:r w:rsidR="001456D1" w:rsidRPr="00EB636D">
              <w:rPr>
                <w:b/>
                <w:i/>
                <w:color w:val="002060"/>
                <w:sz w:val="26"/>
                <w:szCs w:val="26"/>
              </w:rPr>
              <w:t>а</w:t>
            </w:r>
            <w:r w:rsidR="009538AD" w:rsidRPr="00EB636D">
              <w:rPr>
                <w:b/>
                <w:i/>
                <w:color w:val="002060"/>
                <w:sz w:val="26"/>
                <w:szCs w:val="26"/>
              </w:rPr>
              <w:t>влена на формирование умения анализировать, сравнивать, обобщать факты и представлять</w:t>
            </w:r>
            <w:r w:rsidR="001456D1" w:rsidRPr="00EB636D">
              <w:rPr>
                <w:b/>
                <w:i/>
                <w:color w:val="002060"/>
                <w:sz w:val="26"/>
                <w:szCs w:val="26"/>
              </w:rPr>
              <w:t xml:space="preserve"> своё выступление.</w:t>
            </w:r>
          </w:p>
        </w:tc>
      </w:tr>
      <w:tr w:rsidR="00665C0F" w:rsidRPr="00C67146" w14:paraId="7D5FA898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D23" w14:textId="0761EFFC" w:rsidR="00665C0F" w:rsidRPr="00EB636D" w:rsidRDefault="00AF40CF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Музыкальное путешествие</w:t>
            </w:r>
            <w:r w:rsidR="00AB4373" w:rsidRPr="00EB636D">
              <w:rPr>
                <w:b/>
                <w:i/>
                <w:color w:val="002060"/>
                <w:sz w:val="26"/>
                <w:szCs w:val="26"/>
              </w:rPr>
              <w:t xml:space="preserve"> в страну «Концерт»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FDE" w14:textId="61B2B8E3" w:rsidR="00665C0F" w:rsidRPr="00EB636D" w:rsidRDefault="00952DD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Урок </w:t>
            </w:r>
            <w:r w:rsidR="00AB4373" w:rsidRPr="00EB636D">
              <w:rPr>
                <w:b/>
                <w:i/>
                <w:color w:val="002060"/>
                <w:sz w:val="26"/>
                <w:szCs w:val="26"/>
              </w:rPr>
              <w:t>музыки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D8E" w14:textId="12840BD7" w:rsidR="00665C0F" w:rsidRPr="00EB636D" w:rsidRDefault="00AB437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Учителя начальной школы</w:t>
            </w:r>
            <w:r w:rsidR="003937A0" w:rsidRPr="00EB636D">
              <w:rPr>
                <w:b/>
                <w:i/>
                <w:color w:val="002060"/>
                <w:sz w:val="26"/>
                <w:szCs w:val="26"/>
              </w:rPr>
              <w:t>, 2 «Б» класс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C7B" w14:textId="1C722B04" w:rsidR="00665C0F" w:rsidRPr="00EB636D" w:rsidRDefault="00AB437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10.10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A1A" w14:textId="1F5BFC5B" w:rsidR="00665C0F" w:rsidRPr="00EB636D" w:rsidRDefault="00952DD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 Каб.</w:t>
            </w:r>
            <w:r w:rsidR="00AB4373" w:rsidRPr="00EB636D">
              <w:rPr>
                <w:b/>
                <w:i/>
                <w:color w:val="002060"/>
                <w:sz w:val="26"/>
                <w:szCs w:val="26"/>
              </w:rPr>
              <w:t>7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51B" w14:textId="73A39FE5" w:rsidR="00665C0F" w:rsidRPr="00EB636D" w:rsidRDefault="00665C0F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</w:tr>
      <w:tr w:rsidR="00665C0F" w:rsidRPr="00C67146" w14:paraId="381A3134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9FC" w14:textId="1CF96853" w:rsidR="00665C0F" w:rsidRPr="00EB636D" w:rsidRDefault="00A70D9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Весенний букет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383" w14:textId="363E0D39" w:rsidR="00665C0F" w:rsidRPr="00EB636D" w:rsidRDefault="00A70D9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Творческая мастерская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19D" w14:textId="77777777" w:rsidR="00A21BD4" w:rsidRPr="00EB636D" w:rsidRDefault="00A21BD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Учителя,</w:t>
            </w:r>
          </w:p>
          <w:p w14:paraId="53A5A419" w14:textId="13FF336C" w:rsidR="00665C0F" w:rsidRPr="00EB636D" w:rsidRDefault="00A21BD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учащиеся</w:t>
            </w:r>
          </w:p>
          <w:p w14:paraId="23FD16EC" w14:textId="2CF165EA" w:rsidR="00A21BD4" w:rsidRPr="00EB636D" w:rsidRDefault="00A21BD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8A7" w14:textId="4064727A" w:rsidR="00665C0F" w:rsidRPr="00EB636D" w:rsidRDefault="00A21BD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11.10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BFF" w14:textId="68888DA8" w:rsidR="00665C0F" w:rsidRPr="00EB636D" w:rsidRDefault="00A21BD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Каб.303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F0B" w14:textId="77777777" w:rsidR="00E402FF" w:rsidRPr="00EB636D" w:rsidRDefault="00AF5EB1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Асафова Т.И., Голубец М.С.</w:t>
            </w:r>
          </w:p>
          <w:p w14:paraId="665A7A7E" w14:textId="5BF292E7" w:rsidR="00665C0F" w:rsidRPr="00EB636D" w:rsidRDefault="00747D7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Полезные советы и рекомендации: развиваем творческий потенциал и воображение, заряжаемся </w:t>
            </w:r>
            <w:r w:rsidRPr="00EB636D">
              <w:rPr>
                <w:b/>
                <w:i/>
                <w:color w:val="002060"/>
                <w:sz w:val="26"/>
                <w:szCs w:val="26"/>
              </w:rPr>
              <w:lastRenderedPageBreak/>
              <w:t>положительными эмоциями</w:t>
            </w:r>
          </w:p>
        </w:tc>
      </w:tr>
      <w:tr w:rsidR="00BF0DDC" w:rsidRPr="00C67146" w14:paraId="3857046D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58E" w14:textId="213E8ABA" w:rsidR="00BF0DDC" w:rsidRPr="00EB636D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lastRenderedPageBreak/>
              <w:t>Фестиваль  «Патриотизм – имя собственное»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3E1" w14:textId="0D8DC08B" w:rsidR="00BF0DDC" w:rsidRPr="00EB636D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Презентация опыта работы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BFE" w14:textId="122051F1" w:rsidR="00BF0DDC" w:rsidRPr="00EB636D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Молодые педагоги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D2B" w14:textId="59353B4E" w:rsidR="00BF0DDC" w:rsidRPr="00EB636D" w:rsidRDefault="0093397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14.00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777" w14:textId="73B7464F" w:rsidR="00BF0DDC" w:rsidRPr="00EB636D" w:rsidRDefault="0093397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>А</w:t>
            </w:r>
            <w:r w:rsidR="00BF0DDC" w:rsidRPr="00EB636D">
              <w:rPr>
                <w:b/>
                <w:i/>
                <w:color w:val="002060"/>
                <w:sz w:val="26"/>
                <w:szCs w:val="26"/>
              </w:rPr>
              <w:t>ктовый зал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2F71" w14:textId="41A9DF03" w:rsidR="00BF0DDC" w:rsidRPr="00EB636D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EB636D">
              <w:rPr>
                <w:b/>
                <w:i/>
                <w:color w:val="002060"/>
                <w:sz w:val="26"/>
                <w:szCs w:val="26"/>
              </w:rPr>
              <w:t xml:space="preserve">Представление молодыми педагогами урочной и внеурочной деятельности «Учитель – это…» </w:t>
            </w:r>
          </w:p>
        </w:tc>
      </w:tr>
      <w:tr w:rsidR="00BA1403" w:rsidRPr="00C67146" w14:paraId="40484DBD" w14:textId="77777777" w:rsidTr="003A578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A588" w14:textId="425FB52A" w:rsidR="00BA1403" w:rsidRPr="00B04033" w:rsidRDefault="009E626D" w:rsidP="00D770BE">
            <w:pPr>
              <w:jc w:val="center"/>
              <w:rPr>
                <w:b/>
                <w:bCs/>
                <w:iCs/>
                <w:color w:val="002060"/>
                <w:sz w:val="26"/>
                <w:szCs w:val="26"/>
              </w:rPr>
            </w:pPr>
            <w:r w:rsidRPr="00B04033">
              <w:rPr>
                <w:b/>
                <w:bCs/>
                <w:iCs/>
                <w:color w:val="002060"/>
                <w:sz w:val="26"/>
                <w:szCs w:val="26"/>
              </w:rPr>
              <w:t>10</w:t>
            </w:r>
            <w:r w:rsidR="00F009FE" w:rsidRPr="00B04033">
              <w:rPr>
                <w:b/>
                <w:bCs/>
                <w:iCs/>
                <w:color w:val="002060"/>
                <w:sz w:val="26"/>
                <w:szCs w:val="26"/>
              </w:rPr>
              <w:t xml:space="preserve">.04.2023 </w:t>
            </w:r>
            <w:r w:rsidR="008F614A" w:rsidRPr="00B04033">
              <w:rPr>
                <w:b/>
                <w:bCs/>
                <w:iCs/>
                <w:color w:val="002060"/>
                <w:sz w:val="26"/>
                <w:szCs w:val="26"/>
              </w:rPr>
              <w:t>Среда – День куратора учебной группы. День мастера производственного обучения</w:t>
            </w:r>
          </w:p>
        </w:tc>
      </w:tr>
      <w:tr w:rsidR="00BA1403" w:rsidRPr="00C67146" w14:paraId="1B957F0D" w14:textId="77777777" w:rsidTr="003A578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96C" w14:textId="7036B5D4" w:rsidR="00BA1403" w:rsidRPr="00B04033" w:rsidRDefault="00164D0D" w:rsidP="008B382C">
            <w:pPr>
              <w:jc w:val="both"/>
              <w:rPr>
                <w:b/>
                <w:bCs/>
                <w:iCs/>
                <w:color w:val="002060"/>
                <w:sz w:val="26"/>
                <w:szCs w:val="26"/>
              </w:rPr>
            </w:pPr>
            <w:r w:rsidRPr="00B04033">
              <w:rPr>
                <w:b/>
                <w:bCs/>
                <w:iCs/>
                <w:color w:val="002060"/>
                <w:sz w:val="26"/>
                <w:szCs w:val="26"/>
              </w:rPr>
              <w:t>11.04.2024</w:t>
            </w:r>
            <w:r w:rsidR="006E607F" w:rsidRPr="00B04033">
              <w:rPr>
                <w:b/>
                <w:bCs/>
                <w:iCs/>
                <w:color w:val="002060"/>
                <w:sz w:val="26"/>
                <w:szCs w:val="26"/>
              </w:rPr>
              <w:t xml:space="preserve"> </w:t>
            </w:r>
            <w:r w:rsidR="00BA1403" w:rsidRPr="00B04033">
              <w:rPr>
                <w:b/>
                <w:bCs/>
                <w:iCs/>
                <w:color w:val="002060"/>
                <w:sz w:val="26"/>
                <w:szCs w:val="26"/>
              </w:rPr>
              <w:t>Четверг</w:t>
            </w:r>
            <w:r w:rsidRPr="00B04033">
              <w:rPr>
                <w:b/>
                <w:bCs/>
                <w:iCs/>
                <w:color w:val="002060"/>
                <w:sz w:val="26"/>
                <w:szCs w:val="26"/>
              </w:rPr>
              <w:t>.</w:t>
            </w:r>
            <w:r w:rsidR="00BB30CC" w:rsidRPr="00B04033">
              <w:rPr>
                <w:b/>
                <w:bCs/>
                <w:iCs/>
                <w:color w:val="002060"/>
                <w:sz w:val="26"/>
                <w:szCs w:val="26"/>
              </w:rPr>
              <w:t xml:space="preserve"> День педагога-психолога.</w:t>
            </w:r>
            <w:r w:rsidR="00BA1403" w:rsidRPr="00B04033">
              <w:rPr>
                <w:b/>
                <w:bCs/>
                <w:iCs/>
                <w:color w:val="002060"/>
                <w:sz w:val="26"/>
                <w:szCs w:val="26"/>
              </w:rPr>
              <w:t xml:space="preserve"> День педагога социального</w:t>
            </w:r>
            <w:r w:rsidR="003362E2" w:rsidRPr="00B04033">
              <w:rPr>
                <w:b/>
                <w:bCs/>
                <w:iCs/>
                <w:color w:val="002060"/>
                <w:sz w:val="26"/>
                <w:szCs w:val="26"/>
              </w:rPr>
              <w:t>. День работника специального образования</w:t>
            </w:r>
          </w:p>
        </w:tc>
      </w:tr>
      <w:tr w:rsidR="00BF0DDC" w:rsidRPr="00C67146" w14:paraId="7455FF12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E79" w14:textId="2D4A01C1" w:rsidR="00BF0DDC" w:rsidRPr="00B04033" w:rsidRDefault="00942CC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Примерка ролей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4BA" w14:textId="5C7A99AF" w:rsidR="00BF0DDC" w:rsidRPr="00B04033" w:rsidRDefault="00942CC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Практическое </w:t>
            </w: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п</w:t>
            </w:r>
            <w:r w:rsidR="00BF0DDC" w:rsidRPr="00B04033">
              <w:rPr>
                <w:b/>
                <w:i/>
                <w:color w:val="002060"/>
                <w:sz w:val="26"/>
                <w:szCs w:val="26"/>
              </w:rPr>
              <w:t>рофориентационное</w:t>
            </w:r>
            <w:proofErr w:type="spellEnd"/>
            <w:r w:rsidR="00BF0DDC" w:rsidRPr="00B04033">
              <w:rPr>
                <w:b/>
                <w:i/>
                <w:color w:val="002060"/>
                <w:sz w:val="26"/>
                <w:szCs w:val="26"/>
              </w:rPr>
              <w:t xml:space="preserve"> занятие с элементами тренинга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2F6" w14:textId="46F27A29" w:rsidR="00BF0DDC" w:rsidRPr="00B04033" w:rsidRDefault="0006434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5</w:t>
            </w:r>
            <w:r w:rsidR="00BF0DDC" w:rsidRPr="00B04033">
              <w:rPr>
                <w:b/>
                <w:i/>
                <w:color w:val="002060"/>
                <w:sz w:val="26"/>
                <w:szCs w:val="26"/>
              </w:rPr>
              <w:t xml:space="preserve"> класс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8C2" w14:textId="3DF385C8" w:rsidR="006E607F" w:rsidRPr="00B04033" w:rsidRDefault="0006434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12</w:t>
            </w:r>
            <w:r w:rsidR="006E607F" w:rsidRPr="00B04033">
              <w:rPr>
                <w:b/>
                <w:i/>
                <w:color w:val="002060"/>
                <w:sz w:val="26"/>
                <w:szCs w:val="26"/>
              </w:rPr>
              <w:t>.00</w:t>
            </w:r>
          </w:p>
          <w:p w14:paraId="124E2479" w14:textId="53D9C8C2" w:rsidR="00BF0DDC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77E5" w14:textId="40397853" w:rsidR="007F6FE6" w:rsidRPr="00B04033" w:rsidRDefault="0006434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Каб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>.  304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E70" w14:textId="77777777" w:rsidR="00C33C59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Педагог-психолог </w:t>
            </w:r>
            <w:r w:rsidR="0006434D" w:rsidRPr="00B04033">
              <w:rPr>
                <w:b/>
                <w:i/>
                <w:color w:val="002060"/>
                <w:sz w:val="26"/>
                <w:szCs w:val="26"/>
              </w:rPr>
              <w:t>Касперович</w:t>
            </w:r>
            <w:r w:rsidR="00C33C59" w:rsidRPr="00B04033">
              <w:rPr>
                <w:b/>
                <w:i/>
                <w:color w:val="002060"/>
                <w:sz w:val="26"/>
                <w:szCs w:val="26"/>
              </w:rPr>
              <w:t xml:space="preserve"> М.А.</w:t>
            </w:r>
          </w:p>
          <w:p w14:paraId="5AD9E5E9" w14:textId="18B00AC6" w:rsidR="00BF0DDC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Занятие включает в себя </w:t>
            </w: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профориентационные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игры «самая-самая», «мои мечты и профессиональные планы», «профессия – необходимые качества» и упражнения.</w:t>
            </w:r>
          </w:p>
        </w:tc>
      </w:tr>
      <w:tr w:rsidR="00BF0DDC" w:rsidRPr="00C67146" w14:paraId="22DB8896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D7C" w14:textId="035E2AA9" w:rsidR="00BF0DDC" w:rsidRPr="00B04033" w:rsidRDefault="002F3159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«Профориентация подростков</w:t>
            </w:r>
            <w:r w:rsidR="00BF0DDC" w:rsidRPr="00B04033">
              <w:rPr>
                <w:b/>
                <w:i/>
                <w:color w:val="002060"/>
                <w:sz w:val="26"/>
                <w:szCs w:val="26"/>
              </w:rPr>
              <w:t>. Как родителям помочь своему  ребёнку в выборе профессии»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35C" w14:textId="039CA353" w:rsidR="00BF0DDC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Тематическое консультирование родителей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02F" w14:textId="67BB6AF4" w:rsidR="00BF0DDC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9</w:t>
            </w:r>
            <w:r w:rsidR="00D32DD3" w:rsidRPr="00B04033">
              <w:rPr>
                <w:b/>
                <w:i/>
                <w:color w:val="002060"/>
                <w:sz w:val="26"/>
                <w:szCs w:val="26"/>
              </w:rPr>
              <w:t>,11</w:t>
            </w: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класс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9A3" w14:textId="77777777" w:rsidR="00056A8D" w:rsidRPr="00B04033" w:rsidRDefault="00056A8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В течение недели </w:t>
            </w:r>
          </w:p>
          <w:p w14:paraId="1CE40F72" w14:textId="47C125B8" w:rsidR="00144A86" w:rsidRPr="00B04033" w:rsidRDefault="00144A8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F58" w14:textId="28089C22" w:rsidR="00144A86" w:rsidRPr="00B04033" w:rsidRDefault="00144A8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Кабинет педагога социального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A37" w14:textId="77777777" w:rsidR="00D32DD3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Педагог-</w:t>
            </w:r>
            <w:r w:rsidR="00D32DD3" w:rsidRPr="00B04033">
              <w:rPr>
                <w:b/>
                <w:i/>
                <w:color w:val="002060"/>
                <w:sz w:val="26"/>
                <w:szCs w:val="26"/>
              </w:rPr>
              <w:t>психолог</w:t>
            </w:r>
          </w:p>
          <w:p w14:paraId="6B9772C5" w14:textId="11CA362E" w:rsidR="00BF0DDC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D32DD3" w:rsidRPr="00B04033">
              <w:rPr>
                <w:b/>
                <w:i/>
                <w:color w:val="002060"/>
                <w:sz w:val="26"/>
                <w:szCs w:val="26"/>
              </w:rPr>
              <w:t>Касперович М.А.</w:t>
            </w:r>
          </w:p>
          <w:p w14:paraId="7431501E" w14:textId="634AD3E8" w:rsidR="00BF0DDC" w:rsidRPr="00B04033" w:rsidRDefault="00D32DD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Педагог </w:t>
            </w:r>
            <w:r w:rsidR="00BF0DDC" w:rsidRPr="00B04033">
              <w:rPr>
                <w:b/>
                <w:i/>
                <w:color w:val="002060"/>
                <w:sz w:val="26"/>
                <w:szCs w:val="26"/>
              </w:rPr>
              <w:t xml:space="preserve">социальный </w:t>
            </w:r>
            <w:r w:rsidRPr="00B04033">
              <w:rPr>
                <w:b/>
                <w:i/>
                <w:color w:val="002060"/>
                <w:sz w:val="26"/>
                <w:szCs w:val="26"/>
              </w:rPr>
              <w:t>Денисова А.В.</w:t>
            </w:r>
          </w:p>
        </w:tc>
      </w:tr>
      <w:tr w:rsidR="00BF0DDC" w:rsidRPr="00C67146" w14:paraId="33FDD459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55E" w14:textId="0C193B96" w:rsidR="00BF0DDC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«Весёлая переменка»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DCE" w14:textId="2AA0D3EE" w:rsidR="00BF0DDC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Игровая программа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B67" w14:textId="77777777" w:rsidR="002F3159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Учащиеся </w:t>
            </w:r>
            <w:proofErr w:type="gramStart"/>
            <w:r w:rsidRPr="00B04033">
              <w:rPr>
                <w:b/>
                <w:i/>
                <w:color w:val="002060"/>
                <w:sz w:val="26"/>
                <w:szCs w:val="26"/>
              </w:rPr>
              <w:t>пед</w:t>
            </w:r>
            <w:r w:rsidR="002F3159" w:rsidRPr="00B04033">
              <w:rPr>
                <w:b/>
                <w:i/>
                <w:color w:val="002060"/>
                <w:sz w:val="26"/>
                <w:szCs w:val="26"/>
              </w:rPr>
              <w:t>агогических</w:t>
            </w:r>
            <w:proofErr w:type="gramEnd"/>
          </w:p>
          <w:p w14:paraId="17C21578" w14:textId="66FDA80D" w:rsidR="00BF0DDC" w:rsidRPr="00B04033" w:rsidRDefault="002F3159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классов</w:t>
            </w:r>
            <w:r w:rsidR="00BF0DDC" w:rsidRPr="00B04033">
              <w:rPr>
                <w:b/>
                <w:i/>
                <w:color w:val="002060"/>
                <w:sz w:val="26"/>
                <w:szCs w:val="26"/>
              </w:rPr>
              <w:t>, учащиеся</w:t>
            </w:r>
            <w:r w:rsidR="00D86957" w:rsidRPr="00B04033">
              <w:rPr>
                <w:b/>
                <w:i/>
                <w:color w:val="002060"/>
                <w:sz w:val="26"/>
                <w:szCs w:val="26"/>
              </w:rPr>
              <w:t xml:space="preserve"> начальных</w:t>
            </w: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BF0DDC" w:rsidRPr="00B04033">
              <w:rPr>
                <w:b/>
                <w:i/>
                <w:color w:val="002060"/>
                <w:sz w:val="26"/>
                <w:szCs w:val="26"/>
              </w:rPr>
              <w:t xml:space="preserve"> классов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CA2" w14:textId="77777777" w:rsidR="00056A8D" w:rsidRPr="00B04033" w:rsidRDefault="00056A8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9.55</w:t>
            </w:r>
          </w:p>
          <w:p w14:paraId="62F9F435" w14:textId="2A1A8C18" w:rsidR="00056A8D" w:rsidRPr="00B04033" w:rsidRDefault="00056A8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10.55</w:t>
            </w:r>
          </w:p>
          <w:p w14:paraId="0BBE67D3" w14:textId="023A1B3C" w:rsidR="00BF0DDC" w:rsidRPr="00B04033" w:rsidRDefault="00BF0DD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EBF" w14:textId="4D8E30FB" w:rsidR="00144A86" w:rsidRPr="00B04033" w:rsidRDefault="00144A8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         </w:t>
            </w:r>
          </w:p>
          <w:p w14:paraId="63514ED3" w14:textId="1FB5E3EA" w:rsidR="00BF0DDC" w:rsidRPr="00B04033" w:rsidRDefault="00144A8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фойе 2 этажа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DAA" w14:textId="77777777" w:rsidR="00D86957" w:rsidRPr="00B04033" w:rsidRDefault="00D8695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Шаройкина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А.В.</w:t>
            </w:r>
          </w:p>
          <w:p w14:paraId="131FBCEA" w14:textId="77777777" w:rsidR="00BF0DDC" w:rsidRPr="00B04033" w:rsidRDefault="00D8695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Проведение игр-конкурсов</w:t>
            </w:r>
          </w:p>
          <w:p w14:paraId="22A1CB37" w14:textId="68E0852A" w:rsidR="00D86957" w:rsidRPr="00B04033" w:rsidRDefault="00D8695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«</w:t>
            </w:r>
            <w:r w:rsidR="00D7136C" w:rsidRPr="00B04033">
              <w:rPr>
                <w:b/>
                <w:i/>
                <w:color w:val="002060"/>
                <w:sz w:val="26"/>
                <w:szCs w:val="26"/>
              </w:rPr>
              <w:t>Мир профессий и Я</w:t>
            </w:r>
            <w:r w:rsidR="00762C62" w:rsidRPr="00B04033">
              <w:rPr>
                <w:b/>
                <w:i/>
                <w:color w:val="002060"/>
                <w:sz w:val="26"/>
                <w:szCs w:val="26"/>
              </w:rPr>
              <w:t>?»</w:t>
            </w:r>
          </w:p>
        </w:tc>
      </w:tr>
      <w:tr w:rsidR="006C5DD7" w:rsidRPr="00C67146" w14:paraId="56BC2B55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7F76" w14:textId="7A96DF1A" w:rsidR="006C5DD7" w:rsidRPr="00B04033" w:rsidRDefault="006C5DD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Родите</w:t>
            </w:r>
            <w:r w:rsidR="00D520C1" w:rsidRPr="00B04033">
              <w:rPr>
                <w:b/>
                <w:i/>
                <w:color w:val="002060"/>
                <w:sz w:val="26"/>
                <w:szCs w:val="26"/>
              </w:rPr>
              <w:t xml:space="preserve">льный падеж имён </w:t>
            </w:r>
            <w:r w:rsidRPr="00B04033">
              <w:rPr>
                <w:b/>
                <w:i/>
                <w:color w:val="002060"/>
                <w:sz w:val="26"/>
                <w:szCs w:val="26"/>
              </w:rPr>
              <w:t>существительных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BCB7" w14:textId="0BA8B52C" w:rsidR="006C5DD7" w:rsidRPr="00B04033" w:rsidRDefault="006C5DD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Урок русского языка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311" w14:textId="5EF37F45" w:rsidR="006C5DD7" w:rsidRPr="00B04033" w:rsidRDefault="006C5DD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Учителя дефектологи, 5 «В» класс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42B" w14:textId="0E6B1BC4" w:rsidR="006C5DD7" w:rsidRPr="00B04033" w:rsidRDefault="006C5DD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10.10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C2A" w14:textId="4E746356" w:rsidR="006C5DD7" w:rsidRPr="00B04033" w:rsidRDefault="006C5DD7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Каб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>. дефектолога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963" w14:textId="77777777" w:rsidR="006C5DD7" w:rsidRPr="00B04033" w:rsidRDefault="00D520C1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Индивидуальная работа</w:t>
            </w:r>
          </w:p>
          <w:p w14:paraId="3C2E493B" w14:textId="0D411229" w:rsidR="00D520C1" w:rsidRPr="00B04033" w:rsidRDefault="00D520C1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с учащимися с трудностями в обучении</w:t>
            </w:r>
          </w:p>
        </w:tc>
      </w:tr>
      <w:tr w:rsidR="004B4B8B" w:rsidRPr="00C67146" w14:paraId="69401BCA" w14:textId="77777777" w:rsidTr="004B4B8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5BB" w14:textId="49213EDE" w:rsidR="004B4B8B" w:rsidRPr="00B04033" w:rsidRDefault="004B4B8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bCs/>
                <w:iCs/>
                <w:color w:val="002060"/>
                <w:sz w:val="26"/>
                <w:szCs w:val="26"/>
              </w:rPr>
              <w:t>12.04.2024 Пятница. День управленца. День специалиста районного учебно-методического кабинета</w:t>
            </w:r>
          </w:p>
        </w:tc>
      </w:tr>
      <w:tr w:rsidR="0046701A" w:rsidRPr="00C67146" w14:paraId="098D219E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1D0" w14:textId="12E3E7D8" w:rsidR="0046701A" w:rsidRPr="0046701A" w:rsidRDefault="0046701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bookmarkStart w:id="0" w:name="_GoBack" w:colFirst="0" w:colLast="5"/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>Педагог - качество, доступность и развитие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4F4" w14:textId="614B9615" w:rsidR="0046701A" w:rsidRPr="0046701A" w:rsidRDefault="0046701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 xml:space="preserve">Педагогический </w:t>
            </w:r>
            <w:proofErr w:type="spellStart"/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>интерактив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6B1" w14:textId="2BC99872" w:rsidR="0046701A" w:rsidRPr="0046701A" w:rsidRDefault="0046701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>Коротченя С.И.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B08" w14:textId="6FEA07B5" w:rsidR="0046701A" w:rsidRPr="0046701A" w:rsidRDefault="0046701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 xml:space="preserve">ГУДО «Центр творчества, туризма и экскурсий детей и </w:t>
            </w:r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lastRenderedPageBreak/>
              <w:t>молодёжи»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D83" w14:textId="003690BC" w:rsidR="0046701A" w:rsidRPr="0046701A" w:rsidRDefault="0046701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lastRenderedPageBreak/>
              <w:t>15.00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8A2" w14:textId="5CADCED0" w:rsidR="0046701A" w:rsidRPr="0046701A" w:rsidRDefault="0046701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gramStart"/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>Педагогический</w:t>
            </w:r>
            <w:proofErr w:type="gramEnd"/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>интерактив</w:t>
            </w:r>
            <w:proofErr w:type="spellEnd"/>
            <w:r w:rsidRPr="0046701A">
              <w:rPr>
                <w:b/>
                <w:i/>
                <w:color w:val="002060"/>
                <w:sz w:val="26"/>
                <w:szCs w:val="26"/>
                <w:lang w:eastAsia="en-US"/>
              </w:rPr>
              <w:t xml:space="preserve"> для руководителей учреждений образования города</w:t>
            </w:r>
          </w:p>
        </w:tc>
      </w:tr>
      <w:bookmarkEnd w:id="0"/>
      <w:tr w:rsidR="00144A86" w:rsidRPr="00C67146" w14:paraId="39559B5E" w14:textId="77777777" w:rsidTr="003A578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C3B" w14:textId="34C0E28C" w:rsidR="00144A86" w:rsidRPr="00B04033" w:rsidRDefault="008E2FD9" w:rsidP="002551FC">
            <w:pPr>
              <w:jc w:val="center"/>
              <w:rPr>
                <w:b/>
                <w:bCs/>
                <w:iCs/>
                <w:color w:val="002060"/>
                <w:sz w:val="26"/>
                <w:szCs w:val="26"/>
              </w:rPr>
            </w:pPr>
            <w:r w:rsidRPr="00B04033">
              <w:rPr>
                <w:b/>
                <w:bCs/>
                <w:iCs/>
                <w:color w:val="002060"/>
                <w:sz w:val="26"/>
                <w:szCs w:val="26"/>
              </w:rPr>
              <w:lastRenderedPageBreak/>
              <w:t>13.04.2024 Суббота</w:t>
            </w:r>
            <w:r w:rsidR="006029CB" w:rsidRPr="00B04033">
              <w:rPr>
                <w:b/>
                <w:bCs/>
                <w:iCs/>
                <w:color w:val="002060"/>
                <w:sz w:val="26"/>
                <w:szCs w:val="26"/>
              </w:rPr>
              <w:t>. День классного руководителя. День руководителя по военно-патриотическому воспитанию. День педагога дополнительного образования</w:t>
            </w:r>
          </w:p>
        </w:tc>
      </w:tr>
      <w:tr w:rsidR="008E2FD9" w:rsidRPr="00C67146" w14:paraId="76CB562E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C44" w14:textId="67BBE3A2" w:rsidR="008E2FD9" w:rsidRPr="00B04033" w:rsidRDefault="00C61561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Из первых рук «</w:t>
            </w:r>
            <w:r w:rsidR="001C5D54" w:rsidRPr="00B04033">
              <w:rPr>
                <w:b/>
                <w:i/>
                <w:color w:val="002060"/>
                <w:sz w:val="26"/>
                <w:szCs w:val="26"/>
              </w:rPr>
              <w:t>Улитки: секреты красоты и здоровья</w:t>
            </w:r>
            <w:r w:rsidRPr="00B04033">
              <w:rPr>
                <w:b/>
                <w:i/>
                <w:color w:val="002060"/>
                <w:sz w:val="26"/>
                <w:szCs w:val="26"/>
              </w:rPr>
              <w:t>»</w:t>
            </w:r>
            <w:r w:rsidR="001C5D54" w:rsidRPr="00B04033">
              <w:rPr>
                <w:b/>
                <w:i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5EE7" w14:textId="2E18B943" w:rsidR="008E2FD9" w:rsidRPr="00B04033" w:rsidRDefault="00C61561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Выездной мастер-класс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894" w14:textId="77AE4FAB" w:rsidR="008E2FD9" w:rsidRPr="00B04033" w:rsidRDefault="00C61561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3-ые классы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EDA" w14:textId="43A53FF4" w:rsidR="008E2FD9" w:rsidRPr="00B04033" w:rsidRDefault="0089784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90E" w14:textId="58531701" w:rsidR="008E2FD9" w:rsidRPr="00B04033" w:rsidRDefault="0089784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г</w:t>
            </w:r>
            <w:proofErr w:type="gramStart"/>
            <w:r w:rsidRPr="00B04033">
              <w:rPr>
                <w:b/>
                <w:i/>
                <w:color w:val="002060"/>
                <w:sz w:val="26"/>
                <w:szCs w:val="26"/>
              </w:rPr>
              <w:t>.М</w:t>
            </w:r>
            <w:proofErr w:type="gramEnd"/>
            <w:r w:rsidRPr="00B04033">
              <w:rPr>
                <w:b/>
                <w:i/>
                <w:color w:val="002060"/>
                <w:sz w:val="26"/>
                <w:szCs w:val="26"/>
              </w:rPr>
              <w:t>инск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«Ферма </w:t>
            </w: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улиток+парк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попугаев «Какаду»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1A4" w14:textId="77777777" w:rsidR="00897842" w:rsidRPr="00B04033" w:rsidRDefault="0089784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Мохарт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Т.П.,</w:t>
            </w:r>
          </w:p>
          <w:p w14:paraId="6F86EA15" w14:textId="77777777" w:rsidR="00897842" w:rsidRPr="00B04033" w:rsidRDefault="0089784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Ластовская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М.А.,</w:t>
            </w:r>
          </w:p>
          <w:p w14:paraId="16EA4B8C" w14:textId="77777777" w:rsidR="00897842" w:rsidRPr="00B04033" w:rsidRDefault="0089784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Скобельская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М.А.,</w:t>
            </w:r>
          </w:p>
          <w:p w14:paraId="119E08FC" w14:textId="3560E911" w:rsidR="008E2FD9" w:rsidRPr="00B04033" w:rsidRDefault="0089784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Дуняк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П.Д.</w:t>
            </w:r>
          </w:p>
        </w:tc>
      </w:tr>
      <w:tr w:rsidR="008E2FD9" w:rsidRPr="00C67146" w14:paraId="44A5458B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A1C" w14:textId="76F73C80" w:rsidR="008E2FD9" w:rsidRPr="00B04033" w:rsidRDefault="00611FE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Полоса препятствий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77C" w14:textId="05D8FB3B" w:rsidR="008E2FD9" w:rsidRPr="00B04033" w:rsidRDefault="00611FE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Эко-</w:t>
            </w: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квест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CEDE" w14:textId="7D45C677" w:rsidR="008E2FD9" w:rsidRPr="00B04033" w:rsidRDefault="00611FE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7-ые класс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700" w14:textId="69F1822A" w:rsidR="008E2FD9" w:rsidRPr="00B04033" w:rsidRDefault="00356582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B04033" w:rsidRPr="00B04033" w14:paraId="01F3E321" w14:textId="77777777" w:rsidTr="003C51C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80"/>
                  </w:tblGrid>
                  <w:tr w:rsidR="00B04033" w:rsidRPr="00B04033" w14:paraId="2F7D13AC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AAE659E" w14:textId="364A63A4" w:rsidR="003C51C6" w:rsidRPr="00B04033" w:rsidRDefault="003C51C6" w:rsidP="008B382C">
                        <w:pPr>
                          <w:jc w:val="both"/>
                          <w:rPr>
                            <w:b/>
                            <w:i/>
                            <w:color w:val="002060"/>
                            <w:sz w:val="26"/>
                            <w:szCs w:val="26"/>
                          </w:rPr>
                        </w:pPr>
                        <w:r w:rsidRPr="00B04033">
                          <w:rPr>
                            <w:b/>
                            <w:i/>
                            <w:color w:val="002060"/>
                            <w:sz w:val="26"/>
                            <w:szCs w:val="26"/>
                          </w:rPr>
                          <w:t>ГУДО "Центр творчества, туризма и экскурсий детей и молодежи филиал</w:t>
                        </w:r>
                        <w:r w:rsidR="005B0B75" w:rsidRPr="00B04033">
                          <w:rPr>
                            <w:b/>
                            <w:i/>
                            <w:color w:val="002060"/>
                            <w:sz w:val="26"/>
                            <w:szCs w:val="26"/>
                          </w:rPr>
                          <w:t xml:space="preserve"> «Турист»</w:t>
                        </w:r>
                      </w:p>
                    </w:tc>
                  </w:tr>
                </w:tbl>
                <w:p w14:paraId="6C688CF1" w14:textId="77777777" w:rsidR="003C51C6" w:rsidRPr="00B04033" w:rsidRDefault="003C51C6" w:rsidP="008B382C">
                  <w:pPr>
                    <w:jc w:val="both"/>
                    <w:rPr>
                      <w:b/>
                      <w:i/>
                      <w:color w:val="002060"/>
                      <w:sz w:val="26"/>
                      <w:szCs w:val="26"/>
                    </w:rPr>
                  </w:pPr>
                </w:p>
              </w:tc>
            </w:tr>
          </w:tbl>
          <w:p w14:paraId="045D19EC" w14:textId="77777777" w:rsidR="003C51C6" w:rsidRPr="00B04033" w:rsidRDefault="003C51C6" w:rsidP="008B382C">
            <w:pPr>
              <w:jc w:val="both"/>
              <w:rPr>
                <w:b/>
                <w:i/>
                <w:vanish/>
                <w:color w:val="002060"/>
                <w:sz w:val="26"/>
                <w:szCs w:val="26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B04033" w:rsidRPr="00B04033" w14:paraId="6B62C804" w14:textId="77777777" w:rsidTr="003C51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B8174E" w14:textId="3596C12D" w:rsidR="003C51C6" w:rsidRPr="00B04033" w:rsidRDefault="003C51C6" w:rsidP="008B382C">
                  <w:pPr>
                    <w:jc w:val="both"/>
                    <w:rPr>
                      <w:b/>
                      <w:i/>
                      <w:color w:val="002060"/>
                      <w:sz w:val="26"/>
                      <w:szCs w:val="26"/>
                    </w:rPr>
                  </w:pPr>
                  <w:r w:rsidRPr="00B04033">
                    <w:rPr>
                      <w:b/>
                      <w:i/>
                      <w:noProof/>
                      <w:color w:val="002060"/>
                      <w:sz w:val="26"/>
                      <w:szCs w:val="26"/>
                    </w:rPr>
                    <w:drawing>
                      <wp:inline distT="0" distB="0" distL="0" distR="0" wp14:anchorId="5A939701" wp14:editId="51AB5989">
                        <wp:extent cx="9525" cy="9525"/>
                        <wp:effectExtent l="0" t="0" r="0" b="0"/>
                        <wp:docPr id="1" name="Рисунок 1" descr="http://www.turisty.lpy.by/maxage/1540141437/templates/temple/0/7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uristy.lpy.by/maxage/1540141437/templates/temple/0/7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A5C85C" w14:textId="304E8E07" w:rsidR="008E2FD9" w:rsidRPr="00B04033" w:rsidRDefault="008E2FD9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396" w14:textId="01559CFD" w:rsidR="008E2FD9" w:rsidRPr="00B04033" w:rsidRDefault="005B0B7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Шаройкина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А.В., Наконе</w:t>
            </w:r>
            <w:r w:rsidR="00662C9E" w:rsidRPr="00B04033">
              <w:rPr>
                <w:b/>
                <w:i/>
                <w:color w:val="002060"/>
                <w:sz w:val="26"/>
                <w:szCs w:val="26"/>
              </w:rPr>
              <w:t>чная Е.В.,</w:t>
            </w:r>
          </w:p>
          <w:p w14:paraId="4C74389A" w14:textId="77777777" w:rsidR="005B0B75" w:rsidRPr="00B04033" w:rsidRDefault="00662C9E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Дуэлева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О.С.,</w:t>
            </w:r>
          </w:p>
          <w:p w14:paraId="5F0457B3" w14:textId="21AC499C" w:rsidR="00662C9E" w:rsidRPr="00B04033" w:rsidRDefault="00662C9E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Островская В.В.</w:t>
            </w:r>
          </w:p>
        </w:tc>
      </w:tr>
      <w:tr w:rsidR="008E2FD9" w:rsidRPr="00C67146" w14:paraId="62C6A400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C555" w14:textId="673637C5" w:rsidR="008E2FD9" w:rsidRPr="00B04033" w:rsidRDefault="00032E5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Я выбираю здоровье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D91" w14:textId="26066D70" w:rsidR="008E2FD9" w:rsidRPr="00B04033" w:rsidRDefault="00032E5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Квест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>-игра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CA7" w14:textId="5FA1389A" w:rsidR="008E2FD9" w:rsidRPr="00B04033" w:rsidRDefault="00032E5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6-ые классы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81" w14:textId="470560C2" w:rsidR="008E2FD9" w:rsidRPr="00B04033" w:rsidRDefault="00032E5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B6E" w14:textId="43E9427B" w:rsidR="008E2FD9" w:rsidRPr="00B04033" w:rsidRDefault="00C7028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Кабинет 307,315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B1A" w14:textId="77777777" w:rsidR="00C70284" w:rsidRPr="00B04033" w:rsidRDefault="00C7028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Берёзко Т.А.,</w:t>
            </w:r>
          </w:p>
          <w:p w14:paraId="46AD1EC5" w14:textId="77777777" w:rsidR="00C70284" w:rsidRPr="00B04033" w:rsidRDefault="00C7028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Демидчик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И.Е.,</w:t>
            </w:r>
          </w:p>
          <w:p w14:paraId="746264CB" w14:textId="77777777" w:rsidR="00C70284" w:rsidRPr="00B04033" w:rsidRDefault="00C7028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Хохлова О.С., </w:t>
            </w:r>
          </w:p>
          <w:p w14:paraId="012E2824" w14:textId="7DC1B30F" w:rsidR="008E2FD9" w:rsidRPr="00B04033" w:rsidRDefault="00C70284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Попова Т.А.</w:t>
            </w:r>
          </w:p>
        </w:tc>
      </w:tr>
      <w:tr w:rsidR="008E2FD9" w:rsidRPr="00C67146" w14:paraId="06B91A14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34F" w14:textId="024B92C0" w:rsidR="008E2FD9" w:rsidRPr="00B04033" w:rsidRDefault="00656DB8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Школьная спартакиада «Золотой мяч»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4CC" w14:textId="28497AC3" w:rsidR="008E2FD9" w:rsidRPr="00B04033" w:rsidRDefault="00656DB8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Турнир по футболу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83EB" w14:textId="25F7485C" w:rsidR="008E2FD9" w:rsidRPr="00B04033" w:rsidRDefault="00656DB8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8-9 классы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0DF" w14:textId="597E4D9B" w:rsidR="008E2FD9" w:rsidRPr="00B04033" w:rsidRDefault="00D5109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11.00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D52F" w14:textId="5D742905" w:rsidR="008E2FD9" w:rsidRPr="00B04033" w:rsidRDefault="00D5109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Школьный стадион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D0A" w14:textId="77777777" w:rsidR="00D51095" w:rsidRPr="00B04033" w:rsidRDefault="00D5109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Гигель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Н.К.,</w:t>
            </w:r>
          </w:p>
          <w:p w14:paraId="594D54BF" w14:textId="3CEDB8C6" w:rsidR="008E2FD9" w:rsidRPr="00B04033" w:rsidRDefault="00D51095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Колесный А.В.</w:t>
            </w:r>
          </w:p>
        </w:tc>
      </w:tr>
      <w:tr w:rsidR="007F0277" w:rsidRPr="00C67146" w14:paraId="58B2FF86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AF6" w14:textId="3253061E" w:rsidR="007F0277" w:rsidRPr="00B04033" w:rsidRDefault="00BC104B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Слушать природу сердцем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C62" w14:textId="0A03385D" w:rsidR="007F0277" w:rsidRPr="00B04033" w:rsidRDefault="00CB6EA9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Эко-экскурсия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6D2" w14:textId="3895F62B" w:rsidR="007F0277" w:rsidRPr="00B04033" w:rsidRDefault="00CB6EA9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10-ые классы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CA5" w14:textId="6C1193CE" w:rsidR="007F0277" w:rsidRPr="00B04033" w:rsidRDefault="00CB6EA9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11.00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549" w14:textId="4964567E" w:rsidR="007F0277" w:rsidRPr="00B04033" w:rsidRDefault="00CB6EA9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Дендропарк микрорайона «Научный»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836" w14:textId="12B436E9" w:rsidR="007F0277" w:rsidRPr="00B04033" w:rsidRDefault="00376C4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Берёзко Т.А.</w:t>
            </w:r>
          </w:p>
        </w:tc>
      </w:tr>
      <w:tr w:rsidR="007F0277" w:rsidRPr="00C67146" w14:paraId="130F75C7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4B3" w14:textId="26AB3D05" w:rsidR="007F0277" w:rsidRPr="00B04033" w:rsidRDefault="00376C46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Спорт нам поможет силы умножить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BE1" w14:textId="0AE68496" w:rsidR="007F0277" w:rsidRPr="00B04033" w:rsidRDefault="009E623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Интеллектуальная познавательная игра-</w:t>
            </w: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квиз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350" w14:textId="48791920" w:rsidR="007F0277" w:rsidRPr="00B04033" w:rsidRDefault="009E623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8-9 классы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F1C" w14:textId="482CABD1" w:rsidR="007F0277" w:rsidRPr="00B04033" w:rsidRDefault="00B3422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DBF" w14:textId="358B272F" w:rsidR="007F0277" w:rsidRPr="00B04033" w:rsidRDefault="009E623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Конференцзал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130" w14:textId="74C8570D" w:rsidR="007F0277" w:rsidRPr="00B04033" w:rsidRDefault="00B3422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Надуда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А.Г.</w:t>
            </w:r>
          </w:p>
        </w:tc>
      </w:tr>
      <w:tr w:rsidR="007F0277" w:rsidRPr="00C67146" w14:paraId="28FA3E77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4A1" w14:textId="58FCB1C5" w:rsidR="007F0277" w:rsidRPr="00B04033" w:rsidRDefault="00B3422C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Путешествие в мастерскую художника «Весеннее настроение»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D4F" w14:textId="43E03A4D" w:rsidR="007F0277" w:rsidRPr="00B04033" w:rsidRDefault="00AF541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Мастер-класс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452" w14:textId="0C297225" w:rsidR="007F0277" w:rsidRPr="00B04033" w:rsidRDefault="00AF541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7-8 классы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B1C" w14:textId="1A0FF827" w:rsidR="007F0277" w:rsidRPr="00B04033" w:rsidRDefault="00DB19C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B89" w14:textId="13719400" w:rsidR="007F0277" w:rsidRPr="00B04033" w:rsidRDefault="002B4B7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Каб.301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97C" w14:textId="77777777" w:rsidR="007F0277" w:rsidRPr="00B04033" w:rsidRDefault="00DB19CA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spellStart"/>
            <w:r w:rsidRPr="00B04033">
              <w:rPr>
                <w:b/>
                <w:i/>
                <w:color w:val="002060"/>
                <w:sz w:val="26"/>
                <w:szCs w:val="26"/>
              </w:rPr>
              <w:t>Силич</w:t>
            </w:r>
            <w:proofErr w:type="spellEnd"/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 М.С.,</w:t>
            </w:r>
          </w:p>
          <w:p w14:paraId="11E212DC" w14:textId="2F2C3113" w:rsidR="006D33A3" w:rsidRPr="00B04033" w:rsidRDefault="006D33A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Асафова Т.И.</w:t>
            </w:r>
          </w:p>
        </w:tc>
      </w:tr>
      <w:tr w:rsidR="007F0277" w:rsidRPr="00C67146" w14:paraId="7059C49E" w14:textId="77777777" w:rsidTr="0046701A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C15" w14:textId="4D637660" w:rsidR="007F0277" w:rsidRPr="00B04033" w:rsidRDefault="006D33A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 xml:space="preserve">Не отнимайте </w:t>
            </w:r>
            <w:r w:rsidRPr="00B04033">
              <w:rPr>
                <w:b/>
                <w:i/>
                <w:color w:val="002060"/>
                <w:sz w:val="26"/>
                <w:szCs w:val="26"/>
              </w:rPr>
              <w:lastRenderedPageBreak/>
              <w:t>солнце у детей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4BB" w14:textId="7BC11DDC" w:rsidR="007F0277" w:rsidRPr="00B04033" w:rsidRDefault="006D33A3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proofErr w:type="gramStart"/>
            <w:r w:rsidRPr="00B04033">
              <w:rPr>
                <w:b/>
                <w:i/>
                <w:color w:val="002060"/>
                <w:sz w:val="26"/>
                <w:szCs w:val="26"/>
              </w:rPr>
              <w:lastRenderedPageBreak/>
              <w:t>Урок-мужества</w:t>
            </w:r>
            <w:proofErr w:type="gram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F20" w14:textId="3EE90E7E" w:rsidR="007F0277" w:rsidRPr="00B04033" w:rsidRDefault="002B4B7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7-8 классы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C9E" w14:textId="0DDDDA9B" w:rsidR="007F0277" w:rsidRPr="00B04033" w:rsidRDefault="002B4B7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10.00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C1C" w14:textId="07478F28" w:rsidR="007F0277" w:rsidRPr="00B04033" w:rsidRDefault="002B4B7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Каб.305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1E6" w14:textId="2369BF63" w:rsidR="007F0277" w:rsidRPr="00B04033" w:rsidRDefault="002B4B7D" w:rsidP="008B382C">
            <w:pPr>
              <w:jc w:val="both"/>
              <w:rPr>
                <w:b/>
                <w:i/>
                <w:color w:val="002060"/>
                <w:sz w:val="26"/>
                <w:szCs w:val="26"/>
              </w:rPr>
            </w:pPr>
            <w:r w:rsidRPr="00B04033">
              <w:rPr>
                <w:b/>
                <w:i/>
                <w:color w:val="002060"/>
                <w:sz w:val="26"/>
                <w:szCs w:val="26"/>
              </w:rPr>
              <w:t>Воробьёва Ж.А., Павлович С.А.</w:t>
            </w:r>
          </w:p>
        </w:tc>
      </w:tr>
    </w:tbl>
    <w:p w14:paraId="21C31930" w14:textId="77777777" w:rsidR="00B408D1" w:rsidRPr="00C67146" w:rsidRDefault="00B408D1" w:rsidP="00BD0DFE">
      <w:pPr>
        <w:ind w:firstLine="567"/>
        <w:jc w:val="both"/>
        <w:rPr>
          <w:sz w:val="28"/>
          <w:szCs w:val="28"/>
        </w:rPr>
      </w:pPr>
    </w:p>
    <w:p w14:paraId="54A9F92A" w14:textId="77777777" w:rsidR="002D0319" w:rsidRDefault="002D0319" w:rsidP="00C67146">
      <w:pPr>
        <w:rPr>
          <w:sz w:val="28"/>
          <w:szCs w:val="28"/>
        </w:rPr>
      </w:pPr>
    </w:p>
    <w:p w14:paraId="7297244A" w14:textId="07419DFB" w:rsidR="00A52E5D" w:rsidRPr="00C67146" w:rsidRDefault="00A52E5D" w:rsidP="00C67146">
      <w:pPr>
        <w:rPr>
          <w:sz w:val="28"/>
          <w:szCs w:val="28"/>
        </w:rPr>
      </w:pPr>
    </w:p>
    <w:sectPr w:rsidR="00A52E5D" w:rsidRPr="00C67146" w:rsidSect="00BD0DF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108E"/>
    <w:rsid w:val="000126A7"/>
    <w:rsid w:val="00023C18"/>
    <w:rsid w:val="00032E53"/>
    <w:rsid w:val="000529A6"/>
    <w:rsid w:val="00055236"/>
    <w:rsid w:val="00056A8D"/>
    <w:rsid w:val="0006434D"/>
    <w:rsid w:val="00074ECC"/>
    <w:rsid w:val="00094A51"/>
    <w:rsid w:val="000C2E60"/>
    <w:rsid w:val="000D0E55"/>
    <w:rsid w:val="000D34DC"/>
    <w:rsid w:val="000F0E98"/>
    <w:rsid w:val="00103E19"/>
    <w:rsid w:val="00144A86"/>
    <w:rsid w:val="001456D1"/>
    <w:rsid w:val="00150C2B"/>
    <w:rsid w:val="00156372"/>
    <w:rsid w:val="00164D0D"/>
    <w:rsid w:val="00174E84"/>
    <w:rsid w:val="00181295"/>
    <w:rsid w:val="00185E63"/>
    <w:rsid w:val="00192544"/>
    <w:rsid w:val="001926DA"/>
    <w:rsid w:val="001A0683"/>
    <w:rsid w:val="001A3724"/>
    <w:rsid w:val="001B3311"/>
    <w:rsid w:val="001C5D54"/>
    <w:rsid w:val="001D4DD4"/>
    <w:rsid w:val="00202C19"/>
    <w:rsid w:val="00210DFB"/>
    <w:rsid w:val="00245936"/>
    <w:rsid w:val="002551FC"/>
    <w:rsid w:val="00261DEB"/>
    <w:rsid w:val="00263A3B"/>
    <w:rsid w:val="00276337"/>
    <w:rsid w:val="0029575F"/>
    <w:rsid w:val="002B0055"/>
    <w:rsid w:val="002B4B7D"/>
    <w:rsid w:val="002B549C"/>
    <w:rsid w:val="002C5F05"/>
    <w:rsid w:val="002D0319"/>
    <w:rsid w:val="002E7C10"/>
    <w:rsid w:val="002F3159"/>
    <w:rsid w:val="002F3BF2"/>
    <w:rsid w:val="00334813"/>
    <w:rsid w:val="003362E2"/>
    <w:rsid w:val="0034047D"/>
    <w:rsid w:val="00356582"/>
    <w:rsid w:val="00362BCF"/>
    <w:rsid w:val="0037294A"/>
    <w:rsid w:val="00376C46"/>
    <w:rsid w:val="0038163D"/>
    <w:rsid w:val="003937A0"/>
    <w:rsid w:val="003A578B"/>
    <w:rsid w:val="003C458B"/>
    <w:rsid w:val="003C51C6"/>
    <w:rsid w:val="003F4DD5"/>
    <w:rsid w:val="0041619F"/>
    <w:rsid w:val="004241C6"/>
    <w:rsid w:val="00435AEB"/>
    <w:rsid w:val="0046701A"/>
    <w:rsid w:val="004754EB"/>
    <w:rsid w:val="004B4B8B"/>
    <w:rsid w:val="004C634D"/>
    <w:rsid w:val="004D7FB8"/>
    <w:rsid w:val="00510D1C"/>
    <w:rsid w:val="0051505E"/>
    <w:rsid w:val="00522B2F"/>
    <w:rsid w:val="00527EA4"/>
    <w:rsid w:val="00531AD6"/>
    <w:rsid w:val="00536C53"/>
    <w:rsid w:val="00553245"/>
    <w:rsid w:val="00565DB9"/>
    <w:rsid w:val="005976EC"/>
    <w:rsid w:val="005A6171"/>
    <w:rsid w:val="005B0B75"/>
    <w:rsid w:val="005C6281"/>
    <w:rsid w:val="00601476"/>
    <w:rsid w:val="006029CB"/>
    <w:rsid w:val="006119DB"/>
    <w:rsid w:val="00611FE3"/>
    <w:rsid w:val="006222A6"/>
    <w:rsid w:val="006242C5"/>
    <w:rsid w:val="00656DB8"/>
    <w:rsid w:val="00662C9E"/>
    <w:rsid w:val="00665C0F"/>
    <w:rsid w:val="0069035F"/>
    <w:rsid w:val="00692D3B"/>
    <w:rsid w:val="00695585"/>
    <w:rsid w:val="006A5445"/>
    <w:rsid w:val="006C08FF"/>
    <w:rsid w:val="006C5DD7"/>
    <w:rsid w:val="006D33A3"/>
    <w:rsid w:val="006E4F64"/>
    <w:rsid w:val="006E607F"/>
    <w:rsid w:val="007023F1"/>
    <w:rsid w:val="00747D77"/>
    <w:rsid w:val="00752FA0"/>
    <w:rsid w:val="00762C62"/>
    <w:rsid w:val="007A0919"/>
    <w:rsid w:val="007F0277"/>
    <w:rsid w:val="007F6FE6"/>
    <w:rsid w:val="00803E47"/>
    <w:rsid w:val="00814D3E"/>
    <w:rsid w:val="00816F75"/>
    <w:rsid w:val="008406F3"/>
    <w:rsid w:val="00850908"/>
    <w:rsid w:val="00851296"/>
    <w:rsid w:val="0085209C"/>
    <w:rsid w:val="00854998"/>
    <w:rsid w:val="00876CC2"/>
    <w:rsid w:val="00897842"/>
    <w:rsid w:val="008A493F"/>
    <w:rsid w:val="008B382C"/>
    <w:rsid w:val="008C2009"/>
    <w:rsid w:val="008C2F34"/>
    <w:rsid w:val="008C6469"/>
    <w:rsid w:val="008C7A7E"/>
    <w:rsid w:val="008E2FD9"/>
    <w:rsid w:val="008F614A"/>
    <w:rsid w:val="00906D60"/>
    <w:rsid w:val="00921DA1"/>
    <w:rsid w:val="00933973"/>
    <w:rsid w:val="00942CCC"/>
    <w:rsid w:val="0094359A"/>
    <w:rsid w:val="00943A16"/>
    <w:rsid w:val="00952DD6"/>
    <w:rsid w:val="009538AD"/>
    <w:rsid w:val="00970575"/>
    <w:rsid w:val="00974E12"/>
    <w:rsid w:val="009A1CE0"/>
    <w:rsid w:val="009A3709"/>
    <w:rsid w:val="009B643A"/>
    <w:rsid w:val="009D4432"/>
    <w:rsid w:val="009E623A"/>
    <w:rsid w:val="009E626D"/>
    <w:rsid w:val="009F2839"/>
    <w:rsid w:val="00A037E3"/>
    <w:rsid w:val="00A17969"/>
    <w:rsid w:val="00A21BD4"/>
    <w:rsid w:val="00A25E0A"/>
    <w:rsid w:val="00A4095A"/>
    <w:rsid w:val="00A52E5D"/>
    <w:rsid w:val="00A60BD2"/>
    <w:rsid w:val="00A70D9B"/>
    <w:rsid w:val="00A72CC4"/>
    <w:rsid w:val="00A94E60"/>
    <w:rsid w:val="00AA2459"/>
    <w:rsid w:val="00AB4373"/>
    <w:rsid w:val="00AB57AF"/>
    <w:rsid w:val="00AD260A"/>
    <w:rsid w:val="00AD59A0"/>
    <w:rsid w:val="00AF40CF"/>
    <w:rsid w:val="00AF541A"/>
    <w:rsid w:val="00AF5EB1"/>
    <w:rsid w:val="00B04033"/>
    <w:rsid w:val="00B11517"/>
    <w:rsid w:val="00B26420"/>
    <w:rsid w:val="00B3422C"/>
    <w:rsid w:val="00B40176"/>
    <w:rsid w:val="00B408D1"/>
    <w:rsid w:val="00B90773"/>
    <w:rsid w:val="00BA10E7"/>
    <w:rsid w:val="00BA1403"/>
    <w:rsid w:val="00BB0ABA"/>
    <w:rsid w:val="00BB30CC"/>
    <w:rsid w:val="00BC104B"/>
    <w:rsid w:val="00BC2494"/>
    <w:rsid w:val="00BC36A2"/>
    <w:rsid w:val="00BC6D64"/>
    <w:rsid w:val="00BD0DFE"/>
    <w:rsid w:val="00BD5924"/>
    <w:rsid w:val="00BF0DDC"/>
    <w:rsid w:val="00C032B1"/>
    <w:rsid w:val="00C04E53"/>
    <w:rsid w:val="00C06219"/>
    <w:rsid w:val="00C33C59"/>
    <w:rsid w:val="00C41C52"/>
    <w:rsid w:val="00C61561"/>
    <w:rsid w:val="00C67146"/>
    <w:rsid w:val="00C70284"/>
    <w:rsid w:val="00C7108E"/>
    <w:rsid w:val="00C77578"/>
    <w:rsid w:val="00C84433"/>
    <w:rsid w:val="00C901EB"/>
    <w:rsid w:val="00C94128"/>
    <w:rsid w:val="00CA2189"/>
    <w:rsid w:val="00CA2AEC"/>
    <w:rsid w:val="00CA586D"/>
    <w:rsid w:val="00CB6EA9"/>
    <w:rsid w:val="00CC65B8"/>
    <w:rsid w:val="00CD3EE0"/>
    <w:rsid w:val="00CE6B74"/>
    <w:rsid w:val="00CF2571"/>
    <w:rsid w:val="00CF4CA5"/>
    <w:rsid w:val="00D1391C"/>
    <w:rsid w:val="00D3191B"/>
    <w:rsid w:val="00D32DD3"/>
    <w:rsid w:val="00D3530C"/>
    <w:rsid w:val="00D51095"/>
    <w:rsid w:val="00D51666"/>
    <w:rsid w:val="00D520C1"/>
    <w:rsid w:val="00D7136C"/>
    <w:rsid w:val="00D770BE"/>
    <w:rsid w:val="00D844A8"/>
    <w:rsid w:val="00D86957"/>
    <w:rsid w:val="00DB19CA"/>
    <w:rsid w:val="00DB2E9E"/>
    <w:rsid w:val="00DE1F96"/>
    <w:rsid w:val="00DE2B6C"/>
    <w:rsid w:val="00E03D05"/>
    <w:rsid w:val="00E15601"/>
    <w:rsid w:val="00E31682"/>
    <w:rsid w:val="00E402FF"/>
    <w:rsid w:val="00E46984"/>
    <w:rsid w:val="00E904A6"/>
    <w:rsid w:val="00E90CB2"/>
    <w:rsid w:val="00EA3984"/>
    <w:rsid w:val="00EB636D"/>
    <w:rsid w:val="00ED105D"/>
    <w:rsid w:val="00ED22D7"/>
    <w:rsid w:val="00F009FE"/>
    <w:rsid w:val="00F11008"/>
    <w:rsid w:val="00F24C3E"/>
    <w:rsid w:val="00F56650"/>
    <w:rsid w:val="00F67C6A"/>
    <w:rsid w:val="00F76904"/>
    <w:rsid w:val="00F8219C"/>
    <w:rsid w:val="00FD0FED"/>
    <w:rsid w:val="00FE0055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6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D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7D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ogan">
    <w:name w:val="slogan"/>
    <w:basedOn w:val="a0"/>
    <w:rsid w:val="003C51C6"/>
  </w:style>
  <w:style w:type="paragraph" w:styleId="a4">
    <w:name w:val="Balloon Text"/>
    <w:basedOn w:val="a"/>
    <w:link w:val="a5"/>
    <w:uiPriority w:val="99"/>
    <w:semiHidden/>
    <w:unhideWhenUsed/>
    <w:rsid w:val="003C51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1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10DFB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747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</dc:creator>
  <cp:keywords/>
  <dc:description/>
  <cp:lastModifiedBy>user</cp:lastModifiedBy>
  <cp:revision>70</cp:revision>
  <dcterms:created xsi:type="dcterms:W3CDTF">2023-04-13T06:31:00Z</dcterms:created>
  <dcterms:modified xsi:type="dcterms:W3CDTF">2024-04-09T05:06:00Z</dcterms:modified>
</cp:coreProperties>
</file>